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EDCB" w14:textId="77777777" w:rsidR="00241D0C" w:rsidRPr="00336FA7" w:rsidRDefault="00241D0C" w:rsidP="008102EB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36FA7"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inline distT="0" distB="0" distL="0" distR="0" wp14:anchorId="21C4C744" wp14:editId="15CDDD96">
            <wp:extent cx="1080000" cy="1080000"/>
            <wp:effectExtent l="0" t="0" r="6350" b="635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E7165" w14:textId="2C4381E1" w:rsidR="00241D0C" w:rsidRPr="00B5142B" w:rsidRDefault="00241D0C" w:rsidP="00B5142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   </w:t>
      </w: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 xml:space="preserve">โครงการ ปีการศึกษา </w:t>
      </w:r>
      <w:r w:rsidR="005C28F2"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25</w:t>
      </w:r>
      <w:r w:rsidR="0053398C"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66</w:t>
      </w:r>
    </w:p>
    <w:p w14:paraId="1EE0F1DB" w14:textId="77777777" w:rsidR="00241D0C" w:rsidRPr="00B5142B" w:rsidRDefault="00241D0C" w:rsidP="00B5142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ถัมภ์</w:t>
      </w: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36AB20F2" w14:textId="77777777" w:rsidR="00241D0C" w:rsidRPr="00B5142B" w:rsidRDefault="00241D0C" w:rsidP="00B5142B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1AEA8619" w14:textId="0D5A8985" w:rsidR="008102EB" w:rsidRPr="00B5142B" w:rsidRDefault="00241D0C" w:rsidP="00B5142B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336FA7"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              </w:t>
      </w:r>
      <w:r w:rsidR="008102EB"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="008102EB" w:rsidRPr="00B5142B">
        <w:rPr>
          <w:rFonts w:ascii="Angsana New" w:eastAsiaTheme="minorHAnsi" w:hAnsi="Angsana New" w:cs="Angsana New"/>
          <w:sz w:val="32"/>
          <w:szCs w:val="32"/>
          <w:cs/>
        </w:rPr>
        <w:t>งานพัฒนาการจัดการเรียนรู้</w:t>
      </w:r>
      <w:r w:rsidR="008102EB" w:rsidRPr="00B5142B">
        <w:rPr>
          <w:rFonts w:ascii="Angsana New" w:eastAsiaTheme="minorHAnsi" w:hAnsi="Angsana New" w:cs="Angsana New"/>
          <w:color w:val="000000"/>
          <w:sz w:val="32"/>
          <w:szCs w:val="32"/>
          <w:cs/>
        </w:rPr>
        <w:t>กลุ่มสาระการเรียนรู้การงานอาชีพ</w:t>
      </w:r>
      <w:r w:rsidR="005B2AD3"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E215BC" w:rsidRPr="00B5142B">
        <w:rPr>
          <w:rFonts w:ascii="Angsana New" w:eastAsia="Times New Roman" w:hAnsi="Angsana New" w:cs="Angsana New"/>
          <w:sz w:val="32"/>
          <w:szCs w:val="32"/>
          <w:cs/>
        </w:rPr>
        <w:t xml:space="preserve">(รหัส </w:t>
      </w:r>
      <w:r w:rsidR="00E215BC" w:rsidRPr="00B5142B">
        <w:rPr>
          <w:rFonts w:ascii="Angsana New" w:eastAsia="Times New Roman" w:hAnsi="Angsana New" w:cs="Angsana New"/>
          <w:sz w:val="32"/>
          <w:szCs w:val="32"/>
        </w:rPr>
        <w:t>604.10</w:t>
      </w:r>
      <w:r w:rsidR="00E215BC" w:rsidRPr="00B5142B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68E9AB2E" w14:textId="655A7819" w:rsidR="00241D0C" w:rsidRPr="00B5142B" w:rsidRDefault="00241D0C" w:rsidP="00B5142B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ฝ่าย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881CF1"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     </w:t>
      </w:r>
      <w:r w:rsidR="00E526FC"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วิชาการ</w:t>
      </w:r>
    </w:p>
    <w:p w14:paraId="6758F620" w14:textId="5ABE4D8B" w:rsidR="00241D0C" w:rsidRPr="00B5142B" w:rsidRDefault="00241D0C" w:rsidP="00B5142B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="00881CF1"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 xml:space="preserve">       </w:t>
      </w:r>
      <w:r w:rsidR="00E526FC"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โครงการต่อเนื่อง</w:t>
      </w:r>
    </w:p>
    <w:p w14:paraId="5AE71179" w14:textId="77777777" w:rsidR="00241D0C" w:rsidRPr="00B5142B" w:rsidRDefault="00241D0C" w:rsidP="00B5142B">
      <w:pPr>
        <w:spacing w:after="0" w:line="20" w:lineRule="atLeast"/>
        <w:ind w:left="284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B5142B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นโยบายที่</w:t>
      </w:r>
      <w:r w:rsidR="00BC3784" w:rsidRPr="00B514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BC3784" w:rsidRPr="00B5142B">
        <w:rPr>
          <w:rFonts w:ascii="Angsana New" w:hAnsi="Angsana New" w:cs="Angsana New"/>
          <w:color w:val="000000" w:themeColor="text1"/>
          <w:sz w:val="32"/>
          <w:szCs w:val="32"/>
        </w:rPr>
        <w:t>2</w:t>
      </w:r>
    </w:p>
    <w:p w14:paraId="6D9645B7" w14:textId="77777777" w:rsidR="00241D0C" w:rsidRPr="00B5142B" w:rsidRDefault="00241D0C" w:rsidP="00B5142B">
      <w:pPr>
        <w:spacing w:after="0" w:line="20" w:lineRule="atLeast"/>
        <w:ind w:left="284"/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</w:pP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>เป้าหมายที</w:t>
      </w:r>
      <w:r w:rsidR="00BC3784"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่ </w:t>
      </w:r>
      <w:r w:rsidR="00BC3784"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</w:t>
      </w:r>
    </w:p>
    <w:p w14:paraId="38FD79DD" w14:textId="77777777" w:rsidR="00241D0C" w:rsidRPr="00B5142B" w:rsidRDefault="00241D0C" w:rsidP="00B5142B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ข้อที่ </w:t>
      </w:r>
      <w:r w:rsidR="00031899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  <w:r w:rsidR="002418C0"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ข้อที่ </w:t>
      </w:r>
      <w:r w:rsidR="002418C0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 </w:t>
      </w:r>
      <w:r w:rsidR="002418C0"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และข้อที่ </w:t>
      </w:r>
      <w:r w:rsidR="002418C0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4</w:t>
      </w:r>
    </w:p>
    <w:p w14:paraId="6F38DAD7" w14:textId="77777777" w:rsidR="00241D0C" w:rsidRPr="00B5142B" w:rsidRDefault="00241D0C" w:rsidP="00B5142B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มาตรฐานที่ </w:t>
      </w:r>
      <w:r w:rsidR="00031899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</w:t>
      </w:r>
    </w:p>
    <w:p w14:paraId="733055D9" w14:textId="638D1A7A" w:rsidR="00241D0C" w:rsidRPr="00B5142B" w:rsidRDefault="00241D0C" w:rsidP="00B5142B">
      <w:pPr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 </w:t>
      </w: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5B2AD3"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นางสาวจินตนา  อิ่มพิทักษ์</w:t>
      </w:r>
    </w:p>
    <w:p w14:paraId="48342B91" w14:textId="51C4EB0C" w:rsidR="00241D0C" w:rsidRPr="00B5142B" w:rsidRDefault="00241D0C" w:rsidP="00B5142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__________________________________________________________________________</w:t>
      </w:r>
    </w:p>
    <w:p w14:paraId="1698EF3C" w14:textId="77777777" w:rsidR="00E215BC" w:rsidRPr="00B5142B" w:rsidRDefault="00E215BC" w:rsidP="00B5142B">
      <w:pPr>
        <w:tabs>
          <w:tab w:val="left" w:pos="244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37F56C1D" w14:textId="3B8FCC2F" w:rsidR="005B2AD3" w:rsidRPr="00B5142B" w:rsidRDefault="005B2AD3" w:rsidP="00B5142B">
      <w:pPr>
        <w:tabs>
          <w:tab w:val="left" w:pos="244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B5142B">
        <w:rPr>
          <w:rFonts w:ascii="Angsana New" w:hAnsi="Angsana New" w:cs="Angsana New"/>
          <w:b/>
          <w:bCs/>
          <w:sz w:val="32"/>
          <w:szCs w:val="32"/>
        </w:rPr>
        <w:t xml:space="preserve">1.  </w:t>
      </w:r>
      <w:r w:rsidRPr="00B5142B">
        <w:rPr>
          <w:rFonts w:ascii="Angsana New" w:hAnsi="Angsana New" w:cs="Angsana New"/>
          <w:b/>
          <w:bCs/>
          <w:sz w:val="32"/>
          <w:szCs w:val="32"/>
          <w:cs/>
        </w:rPr>
        <w:t>หลักการและเหตุผล</w:t>
      </w:r>
      <w:r w:rsidRPr="00B5142B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5FF10F5D" w14:textId="77777777" w:rsidR="008102EB" w:rsidRPr="00B5142B" w:rsidRDefault="005B2AD3" w:rsidP="00D7526B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B5142B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  <w:r w:rsidRPr="00B5142B">
        <w:rPr>
          <w:rFonts w:ascii="Angsana New" w:hAnsi="Angsana New" w:cs="Angsana New"/>
          <w:sz w:val="32"/>
          <w:szCs w:val="32"/>
        </w:rPr>
        <w:t xml:space="preserve">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ab/>
      </w:r>
      <w:r w:rsidR="008102EB" w:rsidRPr="00B5142B">
        <w:rPr>
          <w:rFonts w:ascii="Angsana New" w:hAnsi="Angsana New" w:cs="Angsana New"/>
          <w:sz w:val="32"/>
          <w:szCs w:val="32"/>
          <w:cs/>
        </w:rPr>
        <w:t xml:space="preserve">โรงเรียนได้จัดทำ </w:t>
      </w:r>
      <w:r w:rsidR="008102EB" w:rsidRPr="00B5142B">
        <w:rPr>
          <w:rFonts w:ascii="Angsana New" w:hAnsi="Angsana New" w:cs="Angsana New"/>
          <w:sz w:val="32"/>
          <w:szCs w:val="32"/>
        </w:rPr>
        <w:t>“</w:t>
      </w:r>
      <w:r w:rsidR="008102EB" w:rsidRPr="00B5142B">
        <w:rPr>
          <w:rFonts w:ascii="Angsana New" w:hAnsi="Angsana New" w:cs="Angsana New"/>
          <w:sz w:val="32"/>
          <w:szCs w:val="32"/>
          <w:cs/>
        </w:rPr>
        <w:t>โครงการพัฒนาการจัดการเรียนรู้</w:t>
      </w:r>
      <w:r w:rsidR="008102EB" w:rsidRPr="00B5142B">
        <w:rPr>
          <w:rFonts w:ascii="Angsana New" w:hAnsi="Angsana New" w:cs="Angsana New"/>
          <w:sz w:val="32"/>
          <w:szCs w:val="32"/>
        </w:rPr>
        <w:t>”</w:t>
      </w:r>
      <w:r w:rsidR="008102EB" w:rsidRPr="00B5142B">
        <w:rPr>
          <w:rFonts w:ascii="Angsana New" w:hAnsi="Angsana New" w:cs="Angsana New"/>
          <w:sz w:val="32"/>
          <w:szCs w:val="32"/>
          <w:cs/>
        </w:rPr>
        <w:t xml:space="preserve"> ต่อเนื่องกันมา  เพื่อพัฒนาผู้เรียนให้มีคุณภาพ</w:t>
      </w:r>
    </w:p>
    <w:p w14:paraId="3DE7441E" w14:textId="77777777" w:rsidR="008102EB" w:rsidRPr="00B5142B" w:rsidRDefault="008102EB" w:rsidP="00D7526B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B5142B">
        <w:rPr>
          <w:rFonts w:ascii="Angsana New" w:hAnsi="Angsana New" w:cs="Angsana New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14:paraId="6C2D0ADD" w14:textId="77777777" w:rsidR="008102EB" w:rsidRPr="00B5142B" w:rsidRDefault="008102EB" w:rsidP="00D7526B">
      <w:pPr>
        <w:spacing w:after="0" w:line="20" w:lineRule="atLeast"/>
        <w:jc w:val="thaiDistribute"/>
        <w:rPr>
          <w:rFonts w:ascii="Angsana New" w:eastAsia="AngsanaNew" w:hAnsi="Angsana New" w:cs="Angsana New"/>
          <w:sz w:val="32"/>
          <w:szCs w:val="32"/>
        </w:rPr>
      </w:pPr>
      <w:r w:rsidRPr="00B5142B">
        <w:rPr>
          <w:rFonts w:ascii="Angsana New" w:hAnsi="Angsana New" w:cs="Angsana New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>ได้กำหนดจุดหมาย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 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>และมาตรฐาน</w:t>
      </w:r>
    </w:p>
    <w:p w14:paraId="1706A391" w14:textId="77777777" w:rsidR="008102EB" w:rsidRPr="00B5142B" w:rsidRDefault="008102EB" w:rsidP="00D7526B">
      <w:pPr>
        <w:spacing w:after="0" w:line="20" w:lineRule="atLeast"/>
        <w:jc w:val="thaiDistribute"/>
        <w:rPr>
          <w:rFonts w:ascii="Angsana New" w:eastAsia="AngsanaNew" w:hAnsi="Angsana New" w:cs="Angsana New"/>
          <w:sz w:val="32"/>
          <w:szCs w:val="32"/>
        </w:rPr>
      </w:pPr>
      <w:r w:rsidRPr="00B5142B">
        <w:rPr>
          <w:rFonts w:ascii="Angsana New" w:eastAsia="AngsanaNew" w:hAnsi="Angsana New" w:cs="Angsana New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  ให้เป็นคนดี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>มีปัญญา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 xml:space="preserve">  มีคุณภาพชีวิตที่ดีและมีขีดความสามารถในการแข่งขันในเวทีระดับโลก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  (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>กระทรวงศึกษาธิการ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,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>2554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)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 xml:space="preserve"> พร้อมกันนี้กระทรวงศึกษาธิการได้มีการกำหนด  วิสัยทัศน์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 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>จุดหมาย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 xml:space="preserve"> สมรรถนะสำคัญของผู้เรียน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 xml:space="preserve"> คุณลักษณะอันพึงประสงค์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  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>มาตรฐานการเรียนรู้และตัวชี้วัดที่ชัดเจน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 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>เพื่อใช้เป็นทิศทางในการจัดกิจกรรมการเรียนรู้ในแต่ละระดับ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 xml:space="preserve">  </w:t>
      </w:r>
    </w:p>
    <w:p w14:paraId="74BDBF13" w14:textId="77777777" w:rsidR="008102EB" w:rsidRPr="00B5142B" w:rsidRDefault="008102EB" w:rsidP="00D7526B">
      <w:pPr>
        <w:spacing w:after="0" w:line="20" w:lineRule="atLeast"/>
        <w:ind w:firstLine="720"/>
        <w:jc w:val="thaiDistribute"/>
        <w:rPr>
          <w:rFonts w:ascii="Angsana New" w:eastAsia="AngsanaNew" w:hAnsi="Angsana New" w:cs="Angsana New"/>
          <w:sz w:val="32"/>
          <w:szCs w:val="32"/>
        </w:rPr>
      </w:pPr>
      <w:r w:rsidRPr="00B5142B">
        <w:rPr>
          <w:rFonts w:ascii="Angsana New" w:hAnsi="Angsana New" w:cs="Angsana New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>ให้เป็นคนดี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>มีปัญญา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5142B">
        <w:rPr>
          <w:rFonts w:ascii="Angsana New" w:eastAsia="AngsanaNew" w:hAnsi="Angsana New" w:cs="Angsana New"/>
          <w:sz w:val="32"/>
          <w:szCs w:val="32"/>
          <w:cs/>
        </w:rPr>
        <w:t xml:space="preserve">  </w:t>
      </w:r>
    </w:p>
    <w:p w14:paraId="2E582E18" w14:textId="77777777" w:rsidR="008102EB" w:rsidRPr="00B5142B" w:rsidRDefault="008102EB" w:rsidP="00D7526B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  <w:cs/>
        </w:rPr>
      </w:pPr>
      <w:r w:rsidRPr="00B5142B">
        <w:rPr>
          <w:rFonts w:ascii="Angsana New" w:eastAsia="AngsanaNew" w:hAnsi="Angsana New" w:cs="Angsana New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B5142B">
        <w:rPr>
          <w:rFonts w:ascii="Angsana New" w:eastAsia="AngsanaNew" w:hAnsi="Angsana New" w:cs="Angsana New"/>
          <w:sz w:val="32"/>
          <w:szCs w:val="32"/>
        </w:rPr>
        <w:t xml:space="preserve">  </w:t>
      </w:r>
      <w:r w:rsidRPr="00B5142B">
        <w:rPr>
          <w:rFonts w:ascii="Angsana New" w:hAnsi="Angsana New" w:cs="Angsana New"/>
          <w:sz w:val="32"/>
          <w:szCs w:val="32"/>
          <w:cs/>
        </w:rPr>
        <w:t xml:space="preserve">อย่างยั่งยืนต่อไป </w:t>
      </w:r>
    </w:p>
    <w:p w14:paraId="56FEEE95" w14:textId="77777777" w:rsidR="00CC7489" w:rsidRPr="00B5142B" w:rsidRDefault="00CC7489" w:rsidP="00B5142B">
      <w:pPr>
        <w:tabs>
          <w:tab w:val="left" w:pos="0"/>
        </w:tabs>
        <w:spacing w:after="0" w:line="20" w:lineRule="atLeas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A16D574" w14:textId="77777777" w:rsidR="00D7526B" w:rsidRDefault="00D7526B" w:rsidP="00B5142B">
      <w:pPr>
        <w:tabs>
          <w:tab w:val="left" w:pos="0"/>
        </w:tabs>
        <w:spacing w:after="0" w:line="20" w:lineRule="atLeast"/>
        <w:jc w:val="both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07ED21AB" w14:textId="75B7752A" w:rsidR="008102EB" w:rsidRPr="00B5142B" w:rsidRDefault="008102EB" w:rsidP="00B5142B">
      <w:pPr>
        <w:tabs>
          <w:tab w:val="left" w:pos="0"/>
        </w:tabs>
        <w:spacing w:after="0" w:line="20" w:lineRule="atLeast"/>
        <w:jc w:val="both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B5142B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 xml:space="preserve">2.  </w:t>
      </w:r>
      <w:r w:rsidRPr="00B5142B">
        <w:rPr>
          <w:rFonts w:ascii="Angsana New" w:eastAsia="Angsana New" w:hAnsi="Angsana New" w:cs="Angsana New"/>
          <w:b/>
          <w:bCs/>
          <w:sz w:val="32"/>
          <w:szCs w:val="32"/>
          <w:cs/>
        </w:rPr>
        <w:t>วัตถุประสงค์</w:t>
      </w:r>
    </w:p>
    <w:p w14:paraId="59C44E9C" w14:textId="77777777" w:rsidR="008102EB" w:rsidRPr="00B5142B" w:rsidRDefault="008102EB" w:rsidP="00B5142B">
      <w:pPr>
        <w:spacing w:after="0" w:line="20" w:lineRule="atLeast"/>
        <w:rPr>
          <w:rFonts w:ascii="Angsana New" w:eastAsia="Angsana New" w:hAnsi="Angsana New" w:cs="Angsana New"/>
          <w:sz w:val="32"/>
          <w:szCs w:val="32"/>
        </w:rPr>
      </w:pPr>
      <w:r w:rsidRPr="00B5142B">
        <w:rPr>
          <w:rFonts w:ascii="Angsana New" w:eastAsia="Cordia New" w:hAnsi="Angsana New" w:cs="Angsana New"/>
          <w:sz w:val="32"/>
          <w:szCs w:val="32"/>
        </w:rPr>
        <w:t xml:space="preserve">  </w:t>
      </w:r>
      <w:r w:rsidRPr="00B5142B">
        <w:rPr>
          <w:rFonts w:ascii="Angsana New" w:eastAsia="Cordia New" w:hAnsi="Angsana New" w:cs="Angsana New"/>
          <w:sz w:val="32"/>
          <w:szCs w:val="32"/>
          <w:cs/>
        </w:rPr>
        <w:t xml:space="preserve">        เพื่อนักเรียนมีความรู้และทักษะในการทำงาน แสวงหาความรู้</w:t>
      </w:r>
      <w:r w:rsidRPr="00B5142B">
        <w:rPr>
          <w:rFonts w:ascii="Angsana New" w:eastAsia="Angsana New" w:hAnsi="Angsana New" w:cs="Angsana New"/>
          <w:sz w:val="32"/>
          <w:szCs w:val="32"/>
          <w:cs/>
        </w:rPr>
        <w:t>เพื่อเป็นแนวทางในการเรียนและประกอบอาชีพ</w:t>
      </w:r>
    </w:p>
    <w:p w14:paraId="31BCB646" w14:textId="77777777" w:rsidR="00D7526B" w:rsidRDefault="00D7526B" w:rsidP="00B5142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2F315385" w14:textId="79078D17" w:rsidR="008102EB" w:rsidRPr="00B5142B" w:rsidRDefault="008102EB" w:rsidP="00B5142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B5142B">
        <w:rPr>
          <w:rFonts w:ascii="Angsana New" w:hAnsi="Angsana New" w:cs="Angsana New"/>
          <w:b/>
          <w:bCs/>
          <w:sz w:val="32"/>
          <w:szCs w:val="32"/>
          <w:cs/>
        </w:rPr>
        <w:t>3.  เป้าหมาย</w:t>
      </w:r>
    </w:p>
    <w:p w14:paraId="125DEA37" w14:textId="77777777" w:rsidR="008102EB" w:rsidRPr="00B5142B" w:rsidRDefault="008102EB" w:rsidP="00B5142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B5142B">
        <w:rPr>
          <w:rFonts w:ascii="Angsana New" w:hAnsi="Angsana New" w:cs="Angsana New"/>
          <w:b/>
          <w:bCs/>
          <w:sz w:val="32"/>
          <w:szCs w:val="32"/>
          <w:cs/>
        </w:rPr>
        <w:tab/>
        <w:t>3.1  เป้าหมายเชิงปริมาณ</w:t>
      </w:r>
    </w:p>
    <w:p w14:paraId="37EEEBBD" w14:textId="405C65C0" w:rsidR="008102EB" w:rsidRPr="00B5142B" w:rsidRDefault="00336FA7" w:rsidP="00B5142B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B5142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ผู้เรียน</w:t>
      </w:r>
      <w:r w:rsidR="008102EB" w:rsidRPr="00B5142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มีความรู้และทักษะที่จำเป็นตามหลักสูตรการเรียนรู้กลุ่มสาระการเรียนรู้การงานอาชีพและเทคโนโลยี</w:t>
      </w:r>
      <w:r w:rsidR="008102EB" w:rsidRPr="00B5142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</w:t>
      </w:r>
    </w:p>
    <w:p w14:paraId="63D68E7F" w14:textId="77777777" w:rsidR="008102EB" w:rsidRPr="00B5142B" w:rsidRDefault="008102EB" w:rsidP="00B5142B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B5142B">
        <w:rPr>
          <w:rFonts w:ascii="Angsana New" w:hAnsi="Angsana New" w:cs="Angsana New"/>
          <w:b/>
          <w:bCs/>
          <w:sz w:val="32"/>
          <w:szCs w:val="32"/>
          <w:cs/>
        </w:rPr>
        <w:t>3.2  เป้าหมายเชิงคุณภาพ</w:t>
      </w:r>
    </w:p>
    <w:p w14:paraId="39257A00" w14:textId="41BED99B" w:rsidR="008102EB" w:rsidRPr="00B5142B" w:rsidRDefault="008102EB" w:rsidP="00B5142B">
      <w:pPr>
        <w:spacing w:after="0" w:line="20" w:lineRule="atLeast"/>
        <w:ind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B5142B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     </w:t>
      </w:r>
      <w:r w:rsidRPr="00B5142B">
        <w:rPr>
          <w:rFonts w:ascii="Angsana New" w:eastAsia="Cordia New" w:hAnsi="Angsana New" w:cs="Angsana New"/>
          <w:sz w:val="32"/>
          <w:szCs w:val="32"/>
          <w:cs/>
        </w:rPr>
        <w:t>นักเรียน</w:t>
      </w:r>
      <w:r w:rsidR="00336FA7" w:rsidRPr="00B5142B">
        <w:rPr>
          <w:rFonts w:ascii="Angsana New" w:eastAsia="Cordia New" w:hAnsi="Angsana New" w:cs="Angsana New"/>
          <w:sz w:val="32"/>
          <w:szCs w:val="32"/>
          <w:cs/>
        </w:rPr>
        <w:t>ทุกคน</w:t>
      </w:r>
      <w:r w:rsidRPr="00B5142B">
        <w:rPr>
          <w:rFonts w:ascii="Angsana New" w:eastAsia="Cordia New" w:hAnsi="Angsana New" w:cs="Angsana New"/>
          <w:sz w:val="32"/>
          <w:szCs w:val="32"/>
          <w:cs/>
        </w:rPr>
        <w:t>มีความรู้และทักษะในการทำงาน แสวงหาความรู้</w:t>
      </w:r>
      <w:r w:rsidRPr="00B5142B">
        <w:rPr>
          <w:rFonts w:ascii="Angsana New" w:eastAsia="Angsana New" w:hAnsi="Angsana New" w:cs="Angsana New"/>
          <w:sz w:val="32"/>
          <w:szCs w:val="32"/>
          <w:cs/>
        </w:rPr>
        <w:t>เพื่อเป็นแนวทางในการเรียนและประกอบอาชีพ</w:t>
      </w:r>
      <w:r w:rsidR="00336FA7" w:rsidRPr="00B5142B">
        <w:rPr>
          <w:rFonts w:ascii="Angsana New" w:eastAsia="Angsana New" w:hAnsi="Angsana New" w:cs="Angsana New"/>
          <w:sz w:val="32"/>
          <w:szCs w:val="32"/>
          <w:cs/>
        </w:rPr>
        <w:t>ได้อย่างเหมาะสม</w:t>
      </w:r>
    </w:p>
    <w:p w14:paraId="2E3D7833" w14:textId="7F75A969" w:rsidR="005B2AD3" w:rsidRPr="00B5142B" w:rsidRDefault="005B2AD3" w:rsidP="00B5142B">
      <w:pPr>
        <w:tabs>
          <w:tab w:val="left" w:pos="0"/>
        </w:tabs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B5142B">
        <w:rPr>
          <w:rFonts w:ascii="Angsana New" w:eastAsia="Angsana New" w:hAnsi="Angsana New" w:cs="Angsana New"/>
          <w:b/>
          <w:bCs/>
          <w:sz w:val="32"/>
          <w:szCs w:val="32"/>
        </w:rPr>
        <w:t xml:space="preserve">2.  </w:t>
      </w:r>
      <w:r w:rsidRPr="00B5142B">
        <w:rPr>
          <w:rFonts w:ascii="Angsana New" w:eastAsia="Angsana New" w:hAnsi="Angsana New" w:cs="Angsana New"/>
          <w:b/>
          <w:bCs/>
          <w:sz w:val="32"/>
          <w:szCs w:val="32"/>
          <w:cs/>
        </w:rPr>
        <w:t>วัตถุประสงค์</w:t>
      </w:r>
    </w:p>
    <w:p w14:paraId="073912D9" w14:textId="77777777" w:rsidR="005B2AD3" w:rsidRPr="00B5142B" w:rsidRDefault="005B2AD3" w:rsidP="00B5142B">
      <w:pPr>
        <w:spacing w:after="0" w:line="20" w:lineRule="atLeast"/>
        <w:ind w:left="360" w:hanging="76"/>
        <w:jc w:val="both"/>
        <w:rPr>
          <w:rFonts w:ascii="Angsana New" w:hAnsi="Angsana New" w:cs="Angsana New"/>
          <w:b/>
          <w:bCs/>
          <w:sz w:val="32"/>
          <w:szCs w:val="32"/>
        </w:rPr>
      </w:pPr>
      <w:proofErr w:type="gramStart"/>
      <w:r w:rsidRPr="00B5142B">
        <w:rPr>
          <w:rFonts w:ascii="Angsana New" w:eastAsia="Angsana New" w:hAnsi="Angsana New" w:cs="Angsana New"/>
          <w:b/>
          <w:bCs/>
          <w:sz w:val="32"/>
          <w:szCs w:val="32"/>
        </w:rPr>
        <w:t xml:space="preserve">2.1  </w:t>
      </w:r>
      <w:r w:rsidRPr="00B5142B">
        <w:rPr>
          <w:rFonts w:ascii="Angsana New" w:eastAsia="Angsana New" w:hAnsi="Angsana New" w:cs="Angsana New"/>
          <w:b/>
          <w:bCs/>
          <w:sz w:val="32"/>
          <w:szCs w:val="32"/>
          <w:cs/>
        </w:rPr>
        <w:t>ผลผลิต</w:t>
      </w:r>
      <w:proofErr w:type="gramEnd"/>
      <w:r w:rsidRPr="00B5142B">
        <w:rPr>
          <w:rFonts w:ascii="Angsana New" w:eastAsia="Angsana New" w:hAnsi="Angsana New" w:cs="Angsana New"/>
          <w:b/>
          <w:bCs/>
          <w:sz w:val="32"/>
          <w:szCs w:val="32"/>
        </w:rPr>
        <w:t xml:space="preserve"> (</w:t>
      </w:r>
      <w:r w:rsidRPr="00B5142B">
        <w:rPr>
          <w:rFonts w:ascii="Angsana New" w:hAnsi="Angsana New" w:cs="Angsana New"/>
          <w:b/>
          <w:bCs/>
          <w:sz w:val="32"/>
          <w:szCs w:val="32"/>
        </w:rPr>
        <w:t xml:space="preserve">Outputs)  </w:t>
      </w:r>
    </w:p>
    <w:p w14:paraId="78B91FF4" w14:textId="63B9F7A1" w:rsidR="008102EB" w:rsidRPr="00B5142B" w:rsidRDefault="005B2AD3" w:rsidP="00B5142B">
      <w:pPr>
        <w:spacing w:after="0" w:line="20" w:lineRule="atLeas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B5142B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</w:t>
      </w:r>
      <w:r w:rsidR="008102EB" w:rsidRPr="00B5142B">
        <w:rPr>
          <w:rFonts w:ascii="Angsana New" w:hAnsi="Angsana New" w:cs="Angsana New"/>
          <w:sz w:val="32"/>
          <w:szCs w:val="32"/>
        </w:rPr>
        <w:tab/>
        <w:t xml:space="preserve">- </w:t>
      </w:r>
      <w:r w:rsidR="008102EB" w:rsidRPr="00B5142B">
        <w:rPr>
          <w:rFonts w:ascii="Angsana New" w:hAnsi="Angsana New" w:cs="Angsana New"/>
          <w:sz w:val="32"/>
          <w:szCs w:val="32"/>
          <w:cs/>
        </w:rPr>
        <w:t>นักเรียนมีทักษะทางวิชาการ ได้แก่ ทักษะทางการฟัง พูด อ่าน เขียน และการคิด วิเคราะห์สูงขึ้น</w:t>
      </w:r>
    </w:p>
    <w:p w14:paraId="710BC335" w14:textId="68D15645" w:rsidR="008102EB" w:rsidRPr="00B5142B" w:rsidRDefault="008102EB" w:rsidP="00B5142B">
      <w:pPr>
        <w:spacing w:after="0" w:line="20" w:lineRule="atLeas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B5142B">
        <w:rPr>
          <w:rFonts w:ascii="Angsana New" w:hAnsi="Angsana New" w:cs="Angsana New"/>
          <w:sz w:val="32"/>
          <w:szCs w:val="32"/>
          <w:cs/>
        </w:rPr>
        <w:t xml:space="preserve">  </w:t>
      </w:r>
      <w:r w:rsidRPr="00B5142B">
        <w:rPr>
          <w:rFonts w:ascii="Angsana New" w:hAnsi="Angsana New" w:cs="Angsana New"/>
          <w:sz w:val="32"/>
          <w:szCs w:val="32"/>
          <w:cs/>
        </w:rPr>
        <w:tab/>
        <w:t>- นักเรียนมีทักษะทางสังคม ได้แก่ การร่วมมือ การมีส่วนร่วม การทำงานกลุ่มสูงขึ้น</w:t>
      </w:r>
    </w:p>
    <w:p w14:paraId="6B4CB3EC" w14:textId="03983CCA" w:rsidR="008102EB" w:rsidRPr="00B5142B" w:rsidRDefault="008102EB" w:rsidP="00B5142B">
      <w:pPr>
        <w:spacing w:after="0" w:line="20" w:lineRule="atLeas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B5142B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B5142B">
        <w:rPr>
          <w:rFonts w:ascii="Angsana New" w:hAnsi="Angsana New" w:cs="Angsana New"/>
          <w:sz w:val="32"/>
          <w:szCs w:val="32"/>
          <w:cs/>
        </w:rPr>
        <w:tab/>
        <w:t>- นักเรียนมีสมรรถนะสำคัญตามหลักสูตรแกนกลางการศึกษาขั้นพื้นฐาน พุทธศักราช  2551</w:t>
      </w:r>
    </w:p>
    <w:p w14:paraId="789F65AF" w14:textId="7D18BE19" w:rsidR="008102EB" w:rsidRPr="00B5142B" w:rsidRDefault="008102EB" w:rsidP="00B5142B">
      <w:pPr>
        <w:spacing w:after="0" w:line="20" w:lineRule="atLeas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B5142B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B5142B">
        <w:rPr>
          <w:rFonts w:ascii="Angsana New" w:hAnsi="Angsana New" w:cs="Angsana New"/>
          <w:sz w:val="32"/>
          <w:szCs w:val="32"/>
          <w:cs/>
        </w:rPr>
        <w:tab/>
        <w:t>- นักเรียนมีคุณลักษณะเกี่ยวกับความซื่อสัตย์ ใฝ่รู่ ใฝ่เรียน เป็นบุคคลแห่งการเรียนรู้ กตัญญูต่อบุพการีและผู้มีพระคุณรักและศรัทธาต่อสถาบันชาติ ศาสนาและพระมหากษตริ</w:t>
      </w:r>
      <w:proofErr w:type="spellStart"/>
      <w:r w:rsidRPr="00B5142B">
        <w:rPr>
          <w:rFonts w:ascii="Angsana New" w:hAnsi="Angsana New" w:cs="Angsana New"/>
          <w:sz w:val="32"/>
          <w:szCs w:val="32"/>
          <w:cs/>
        </w:rPr>
        <w:t>ย์</w:t>
      </w:r>
      <w:proofErr w:type="spellEnd"/>
      <w:r w:rsidRPr="00B5142B">
        <w:rPr>
          <w:rFonts w:ascii="Angsana New" w:hAnsi="Angsana New" w:cs="Angsana New"/>
          <w:sz w:val="32"/>
          <w:szCs w:val="32"/>
          <w:cs/>
        </w:rPr>
        <w:t>สูงขึ้น</w:t>
      </w:r>
    </w:p>
    <w:p w14:paraId="40C3494C" w14:textId="3341A73A" w:rsidR="005B2AD3" w:rsidRPr="00B5142B" w:rsidRDefault="005B2AD3" w:rsidP="00B5142B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B5142B">
        <w:rPr>
          <w:rFonts w:ascii="Angsana New" w:hAnsi="Angsana New" w:cs="Angsana New"/>
          <w:sz w:val="32"/>
          <w:szCs w:val="32"/>
          <w:cs/>
        </w:rPr>
        <w:t xml:space="preserve">     </w:t>
      </w:r>
      <w:proofErr w:type="gramStart"/>
      <w:r w:rsidRPr="00B5142B">
        <w:rPr>
          <w:rFonts w:ascii="Angsana New" w:hAnsi="Angsana New" w:cs="Angsana New"/>
          <w:sz w:val="32"/>
          <w:szCs w:val="32"/>
        </w:rPr>
        <w:t xml:space="preserve">2.2  </w:t>
      </w:r>
      <w:r w:rsidRPr="00B5142B">
        <w:rPr>
          <w:rFonts w:ascii="Angsana New" w:hAnsi="Angsana New" w:cs="Angsana New"/>
          <w:sz w:val="32"/>
          <w:szCs w:val="32"/>
          <w:cs/>
        </w:rPr>
        <w:t>ผลลัพธ์</w:t>
      </w:r>
      <w:proofErr w:type="gramEnd"/>
      <w:r w:rsidRPr="00B51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5142B">
        <w:rPr>
          <w:rFonts w:ascii="Angsana New" w:hAnsi="Angsana New" w:cs="Angsana New"/>
          <w:sz w:val="32"/>
          <w:szCs w:val="32"/>
        </w:rPr>
        <w:t>(Outcomes)</w:t>
      </w:r>
    </w:p>
    <w:p w14:paraId="00186BD5" w14:textId="7531C30E" w:rsidR="008102EB" w:rsidRPr="00B5142B" w:rsidRDefault="008102EB" w:rsidP="00B5142B">
      <w:pPr>
        <w:spacing w:after="0" w:line="20" w:lineRule="atLeast"/>
        <w:ind w:firstLine="720"/>
        <w:jc w:val="both"/>
        <w:rPr>
          <w:rFonts w:ascii="Angsana New" w:hAnsi="Angsana New" w:cs="Angsana New"/>
          <w:sz w:val="32"/>
          <w:szCs w:val="32"/>
        </w:rPr>
      </w:pPr>
      <w:r w:rsidRPr="00B5142B">
        <w:rPr>
          <w:rFonts w:ascii="Angsana New" w:hAnsi="Angsana New" w:cs="Angsana New"/>
          <w:sz w:val="32"/>
          <w:szCs w:val="32"/>
          <w:cs/>
        </w:rPr>
        <w:t>-  นักเรียนเป็นตัวแทนเข้าร่วมแข่งขันกับหน่วยงานต่างๆได้รับรางวัล</w:t>
      </w:r>
    </w:p>
    <w:p w14:paraId="43ED7F81" w14:textId="0D288790" w:rsidR="008102EB" w:rsidRPr="00B5142B" w:rsidRDefault="008102EB" w:rsidP="00B5142B">
      <w:pPr>
        <w:spacing w:after="0" w:line="20" w:lineRule="atLeast"/>
        <w:ind w:left="284" w:firstLine="436"/>
        <w:jc w:val="both"/>
        <w:rPr>
          <w:rFonts w:ascii="Angsana New" w:hAnsi="Angsana New" w:cs="Angsana New"/>
          <w:sz w:val="32"/>
          <w:szCs w:val="32"/>
        </w:rPr>
      </w:pPr>
      <w:r w:rsidRPr="00B5142B">
        <w:rPr>
          <w:rFonts w:ascii="Angsana New" w:hAnsi="Angsana New" w:cs="Angsana New"/>
          <w:sz w:val="32"/>
          <w:szCs w:val="32"/>
          <w:cs/>
        </w:rPr>
        <w:t>-  นักเรียนสามารถนำความรู้ความเข้าใจไปประยุกต์ใช้ในชีวิตประจำวัน ได้อย่างเหมาะสม</w:t>
      </w:r>
    </w:p>
    <w:p w14:paraId="09414964" w14:textId="04D2446B" w:rsidR="008102EB" w:rsidRPr="00B5142B" w:rsidRDefault="008102EB" w:rsidP="00B5142B">
      <w:pPr>
        <w:spacing w:after="0" w:line="20" w:lineRule="atLeas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B5142B">
        <w:rPr>
          <w:rFonts w:ascii="Angsana New" w:hAnsi="Angsana New" w:cs="Angsana New"/>
          <w:sz w:val="32"/>
          <w:szCs w:val="32"/>
          <w:cs/>
        </w:rPr>
        <w:t xml:space="preserve">  </w:t>
      </w:r>
      <w:r w:rsidRPr="00B5142B">
        <w:rPr>
          <w:rFonts w:ascii="Angsana New" w:hAnsi="Angsana New" w:cs="Angsana New"/>
          <w:sz w:val="32"/>
          <w:szCs w:val="32"/>
          <w:cs/>
        </w:rPr>
        <w:tab/>
        <w:t>- นักเรียนมีโอกาสในการศึกษาต่อในระดับที่สูงได้อย่างหลากหลาย  ตรงตามความสามารถความถนัด และความสนใจของตนเอง</w:t>
      </w:r>
    </w:p>
    <w:p w14:paraId="7DD788A4" w14:textId="50D9FC59" w:rsidR="00B545AD" w:rsidRPr="00B5142B" w:rsidRDefault="005B2AD3" w:rsidP="00B5142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B5142B">
        <w:rPr>
          <w:rFonts w:ascii="Angsana New" w:hAnsi="Angsana New" w:cs="Angsana New"/>
          <w:b/>
          <w:bCs/>
          <w:sz w:val="32"/>
          <w:szCs w:val="32"/>
        </w:rPr>
        <w:t xml:space="preserve">3.  </w:t>
      </w:r>
      <w:r w:rsidRPr="00B5142B">
        <w:rPr>
          <w:rFonts w:ascii="Angsana New" w:hAnsi="Angsana New" w:cs="Angsana New"/>
          <w:b/>
          <w:bCs/>
          <w:sz w:val="32"/>
          <w:szCs w:val="32"/>
          <w:cs/>
        </w:rPr>
        <w:t>เป้าหมาย</w:t>
      </w:r>
      <w:r w:rsidRPr="00B5142B">
        <w:rPr>
          <w:rFonts w:ascii="Angsana New" w:hAnsi="Angsana New" w:cs="Angsana New"/>
          <w:b/>
          <w:bCs/>
          <w:sz w:val="32"/>
          <w:szCs w:val="32"/>
        </w:rPr>
        <w:br/>
      </w:r>
      <w:r w:rsidR="00881CF1" w:rsidRPr="00B514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545AD" w:rsidRPr="00B5142B">
        <w:rPr>
          <w:rFonts w:ascii="Angsana New" w:hAnsi="Angsana New" w:cs="Angsana New"/>
          <w:b/>
          <w:bCs/>
          <w:sz w:val="32"/>
          <w:szCs w:val="32"/>
          <w:cs/>
        </w:rPr>
        <w:t>3.</w:t>
      </w:r>
      <w:proofErr w:type="gramStart"/>
      <w:r w:rsidR="00B545AD" w:rsidRPr="00B5142B">
        <w:rPr>
          <w:rFonts w:ascii="Angsana New" w:hAnsi="Angsana New" w:cs="Angsana New"/>
          <w:b/>
          <w:bCs/>
          <w:sz w:val="32"/>
          <w:szCs w:val="32"/>
          <w:cs/>
        </w:rPr>
        <w:t>1  เป้าหมายเชิงปริมาณ</w:t>
      </w:r>
      <w:proofErr w:type="gramEnd"/>
    </w:p>
    <w:p w14:paraId="50A205F8" w14:textId="3BC3648A" w:rsidR="00B545AD" w:rsidRPr="00B5142B" w:rsidRDefault="00B545AD" w:rsidP="00B5142B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B5142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ผู้เรียน มีความรู้และทักษะที่จำเป็นตามหลักสูตรการเรียนรู้กลุ่มสาระการเรียนรู้การงานอาชีพ</w:t>
      </w:r>
      <w:r w:rsidRPr="00B5142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</w:p>
    <w:p w14:paraId="72CBE7D0" w14:textId="77777777" w:rsidR="00B545AD" w:rsidRPr="00B5142B" w:rsidRDefault="00B545AD" w:rsidP="00B5142B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B5142B">
        <w:rPr>
          <w:rFonts w:ascii="Angsana New" w:hAnsi="Angsana New" w:cs="Angsana New"/>
          <w:b/>
          <w:bCs/>
          <w:sz w:val="32"/>
          <w:szCs w:val="32"/>
          <w:cs/>
        </w:rPr>
        <w:t>3.2  เป้าหมายเชิงคุณภาพ</w:t>
      </w:r>
    </w:p>
    <w:p w14:paraId="138905E9" w14:textId="77777777" w:rsidR="00B545AD" w:rsidRPr="00B5142B" w:rsidRDefault="00B545AD" w:rsidP="00B5142B">
      <w:pPr>
        <w:spacing w:after="0" w:line="20" w:lineRule="atLeast"/>
        <w:ind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B5142B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     </w:t>
      </w:r>
      <w:r w:rsidRPr="00B5142B">
        <w:rPr>
          <w:rFonts w:ascii="Angsana New" w:eastAsia="Cordia New" w:hAnsi="Angsana New" w:cs="Angsana New"/>
          <w:sz w:val="32"/>
          <w:szCs w:val="32"/>
          <w:cs/>
        </w:rPr>
        <w:t>นักเรียนมีความรู้และทักษะในการทำงาน แสวงหาความรู้</w:t>
      </w:r>
      <w:r w:rsidRPr="00B5142B">
        <w:rPr>
          <w:rFonts w:ascii="Angsana New" w:eastAsia="Angsana New" w:hAnsi="Angsana New" w:cs="Angsana New"/>
          <w:sz w:val="32"/>
          <w:szCs w:val="32"/>
          <w:cs/>
        </w:rPr>
        <w:t>เพื่อเป็นแนวทางในการเรียนและประกอบอาชีพ</w:t>
      </w:r>
    </w:p>
    <w:p w14:paraId="1FF0A793" w14:textId="75E8C4EC" w:rsidR="00241D0C" w:rsidRPr="00B5142B" w:rsidRDefault="00241D0C" w:rsidP="00B5142B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7A4F503F" w14:textId="31948F40" w:rsidR="00241D0C" w:rsidRPr="00B5142B" w:rsidRDefault="00241D0C" w:rsidP="00B5142B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ถัมภ์</w:t>
      </w:r>
    </w:p>
    <w:p w14:paraId="2B486B35" w14:textId="1445ABBF" w:rsidR="00B545AD" w:rsidRPr="00B5142B" w:rsidRDefault="00B545AD" w:rsidP="00B5142B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0D25232D" w14:textId="6B07387D" w:rsidR="00241D0C" w:rsidRPr="00B5142B" w:rsidRDefault="00241D0C" w:rsidP="00B5142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lastRenderedPageBreak/>
        <w:t>5</w:t>
      </w: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 </w:t>
      </w:r>
      <w:r w:rsidRPr="00B5142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กิจกรรม</w:t>
      </w: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3"/>
        <w:gridCol w:w="2780"/>
        <w:gridCol w:w="2266"/>
      </w:tblGrid>
      <w:tr w:rsidR="00AD1B01" w:rsidRPr="00B5142B" w14:paraId="3B2593ED" w14:textId="77777777" w:rsidTr="002418C0">
        <w:tc>
          <w:tcPr>
            <w:tcW w:w="661" w:type="dxa"/>
          </w:tcPr>
          <w:p w14:paraId="64C3248D" w14:textId="77777777" w:rsidR="00241D0C" w:rsidRPr="00B5142B" w:rsidRDefault="00241D0C" w:rsidP="00B5142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5142B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3" w:type="dxa"/>
          </w:tcPr>
          <w:p w14:paraId="2D5E1FB2" w14:textId="77777777" w:rsidR="00241D0C" w:rsidRPr="00B5142B" w:rsidRDefault="00241D0C" w:rsidP="00B5142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5142B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0" w:type="dxa"/>
          </w:tcPr>
          <w:p w14:paraId="0EF2CDC7" w14:textId="77777777" w:rsidR="00241D0C" w:rsidRPr="00B5142B" w:rsidRDefault="00241D0C" w:rsidP="00B5142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6" w:type="dxa"/>
          </w:tcPr>
          <w:p w14:paraId="13CD042B" w14:textId="77777777" w:rsidR="00241D0C" w:rsidRPr="00B5142B" w:rsidRDefault="00241D0C" w:rsidP="00B5142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AD1B01" w:rsidRPr="00B5142B" w14:paraId="2FF5D115" w14:textId="77777777" w:rsidTr="002418C0">
        <w:tc>
          <w:tcPr>
            <w:tcW w:w="661" w:type="dxa"/>
          </w:tcPr>
          <w:p w14:paraId="2BA8CEAE" w14:textId="77777777" w:rsidR="00241D0C" w:rsidRPr="00B5142B" w:rsidRDefault="00241D0C" w:rsidP="00B5142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3" w:type="dxa"/>
          </w:tcPr>
          <w:p w14:paraId="558E2319" w14:textId="5D83AD0F" w:rsidR="00241D0C" w:rsidRPr="00B5142B" w:rsidRDefault="00B545AD" w:rsidP="00B5142B">
            <w:pPr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5142B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B5142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พัฒนาสื่อการเรียนการสอนกลุ่มสาระการเรียนรู้การงานอาชีพและเทคโนโลยี</w:t>
            </w:r>
          </w:p>
        </w:tc>
        <w:tc>
          <w:tcPr>
            <w:tcW w:w="2780" w:type="dxa"/>
          </w:tcPr>
          <w:p w14:paraId="208AD7C4" w14:textId="088BD6F2" w:rsidR="002418C0" w:rsidRPr="00B5142B" w:rsidRDefault="002418C0" w:rsidP="00B5142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B5142B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B5142B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 w:rsidR="00BD36AD" w:rsidRPr="00B5142B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 xml:space="preserve"> - </w:t>
            </w:r>
            <w:r w:rsidRPr="00B5142B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B5142B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6" w:type="dxa"/>
          </w:tcPr>
          <w:p w14:paraId="0984351A" w14:textId="7B07AA7D" w:rsidR="005B2AD3" w:rsidRPr="00B5142B" w:rsidRDefault="005B2AD3" w:rsidP="00B5142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ครู</w:t>
            </w:r>
            <w:r w:rsidR="001A3635" w:rsidRPr="00B5142B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จินตนา  อิ่มพิทักษ์</w:t>
            </w:r>
          </w:p>
        </w:tc>
      </w:tr>
    </w:tbl>
    <w:p w14:paraId="65937977" w14:textId="77777777" w:rsidR="00BD36AD" w:rsidRPr="00B5142B" w:rsidRDefault="00BD36AD" w:rsidP="00B5142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5E5F1412" w14:textId="11C364D8" w:rsidR="00241D0C" w:rsidRPr="00B5142B" w:rsidRDefault="00241D0C" w:rsidP="00B5142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 </w:t>
      </w:r>
      <w:r w:rsidR="00336FA7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       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เม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ย</w:t>
      </w:r>
      <w:r w:rsidR="00881CF1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</w:t>
      </w:r>
      <w:r w:rsidR="0053398C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66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-   </w:t>
      </w:r>
      <w:r w:rsidR="00881CF1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30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มิ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ย</w:t>
      </w:r>
      <w:r w:rsidR="00881CF1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</w:t>
      </w:r>
      <w:r w:rsidR="0053398C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66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0091E54A" w14:textId="084F7644" w:rsidR="00241D0C" w:rsidRPr="00B5142B" w:rsidRDefault="00241D0C" w:rsidP="00B5142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 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  <w:t xml:space="preserve">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1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="00881CF1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</w:t>
      </w:r>
      <w:r w:rsidR="00D17074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66</w:t>
      </w:r>
      <w:r w:rsidR="00881CF1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-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30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ย</w:t>
      </w:r>
      <w:r w:rsidR="00881CF1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</w:t>
      </w:r>
      <w:r w:rsidR="00336FA7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</w:t>
      </w:r>
      <w:r w:rsidR="00D17074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7815E6D3" w14:textId="65F16CCD" w:rsidR="00241D0C" w:rsidRPr="00B5142B" w:rsidRDefault="00241D0C" w:rsidP="00B5142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3 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    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ต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="00881CF1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</w:t>
      </w:r>
      <w:r w:rsidR="00336FA7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</w:t>
      </w:r>
      <w:r w:rsidR="00D17074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</w:t>
      </w:r>
      <w:r w:rsidR="00881CF1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-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31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ธ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="00881CF1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</w:t>
      </w:r>
      <w:r w:rsidR="00336FA7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</w:t>
      </w:r>
      <w:r w:rsidR="00D17074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7B452D87" w14:textId="16DCD862" w:rsidR="00241D0C" w:rsidRPr="00B5142B" w:rsidRDefault="00241D0C" w:rsidP="00B5142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4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 xml:space="preserve">   </w:t>
      </w:r>
      <w:r w:rsidR="00336FA7"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ม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="00D17074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 67</w:t>
      </w:r>
      <w:r w:rsidR="00881CF1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="00881CF1"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- 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31 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มี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</w:t>
      </w:r>
      <w:r w:rsidR="00D17074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="00336FA7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</w:t>
      </w:r>
      <w:r w:rsidR="00D17074" w:rsidRPr="00B5142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7</w:t>
      </w:r>
      <w:r w:rsidRPr="00B5142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00F3B552" w14:textId="77777777" w:rsidR="005B2AD3" w:rsidRPr="00B5142B" w:rsidRDefault="005B2AD3" w:rsidP="00B5142B">
      <w:pPr>
        <w:spacing w:after="0" w:line="20" w:lineRule="atLeast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F9045EE" w14:textId="5D50D477" w:rsidR="00241D0C" w:rsidRPr="00B5142B" w:rsidRDefault="00241D0C" w:rsidP="00B5142B">
      <w:pPr>
        <w:spacing w:after="0" w:line="20" w:lineRule="atLeast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B5142B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6. </w:t>
      </w:r>
      <w:r w:rsidRPr="00B5142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B5142B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B5142B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ab/>
      </w:r>
    </w:p>
    <w:p w14:paraId="6CD78902" w14:textId="439C4A55" w:rsidR="00241D0C" w:rsidRPr="00B5142B" w:rsidRDefault="00241D0C" w:rsidP="00B5142B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B5142B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เงินงบประมาณ</w:t>
      </w:r>
      <w:r w:rsidR="002418C0" w:rsidRPr="00B514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1A3635" w:rsidRPr="00B514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</w:t>
      </w:r>
      <w:r w:rsidR="00E536C4" w:rsidRPr="00B5142B">
        <w:rPr>
          <w:rFonts w:ascii="Angsana New" w:hAnsi="Angsana New" w:cs="Angsana New"/>
          <w:b/>
          <w:bCs/>
          <w:sz w:val="32"/>
          <w:szCs w:val="32"/>
        </w:rPr>
        <w:t>10</w:t>
      </w:r>
      <w:r w:rsidR="00E536C4" w:rsidRPr="00B5142B">
        <w:rPr>
          <w:rFonts w:ascii="Angsana New" w:hAnsi="Angsana New" w:cs="Angsana New"/>
          <w:b/>
          <w:bCs/>
          <w:sz w:val="32"/>
          <w:szCs w:val="32"/>
          <w:cs/>
        </w:rPr>
        <w:t>,680</w:t>
      </w:r>
      <w:r w:rsidR="00F60D59" w:rsidRPr="00B514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</w:t>
      </w:r>
      <w:r w:rsidRPr="00B5142B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14:paraId="23B011DB" w14:textId="19A145CA" w:rsidR="00241D0C" w:rsidRPr="00B5142B" w:rsidRDefault="00F42702" w:rsidP="00B5142B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  <w:r w:rsidRPr="00B514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   1.อุดหนุนรายหัว</w:t>
      </w:r>
      <w:r w:rsidR="001A3635" w:rsidRPr="00B514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 </w:t>
      </w:r>
      <w:r w:rsidR="002418C0" w:rsidRPr="00B514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E536C4" w:rsidRPr="00B5142B">
        <w:rPr>
          <w:rFonts w:ascii="Angsana New" w:hAnsi="Angsana New" w:cs="Angsana New"/>
          <w:sz w:val="32"/>
          <w:szCs w:val="32"/>
          <w:cs/>
        </w:rPr>
        <w:t>10</w:t>
      </w:r>
      <w:r w:rsidR="00E536C4" w:rsidRPr="00B5142B">
        <w:rPr>
          <w:rFonts w:ascii="Angsana New" w:hAnsi="Angsana New" w:cs="Angsana New"/>
          <w:sz w:val="32"/>
          <w:szCs w:val="32"/>
        </w:rPr>
        <w:t>,</w:t>
      </w:r>
      <w:r w:rsidR="00E536C4" w:rsidRPr="00B5142B">
        <w:rPr>
          <w:rFonts w:ascii="Angsana New" w:hAnsi="Angsana New" w:cs="Angsana New"/>
          <w:sz w:val="32"/>
          <w:szCs w:val="32"/>
          <w:cs/>
        </w:rPr>
        <w:t>680</w:t>
      </w:r>
      <w:r w:rsidR="00E536C4" w:rsidRPr="00B514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241D0C" w:rsidRPr="00B5142B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14:paraId="53C533E6" w14:textId="17B18382" w:rsidR="005B2AD3" w:rsidRPr="00B5142B" w:rsidRDefault="005B2AD3" w:rsidP="00B5142B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34A9C96A" w14:textId="373DAA90" w:rsidR="00241D0C" w:rsidRPr="00B5142B" w:rsidRDefault="00241D0C" w:rsidP="00B5142B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B5142B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7.</w:t>
      </w:r>
      <w:r w:rsidRPr="00B5142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41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078"/>
        <w:gridCol w:w="704"/>
        <w:gridCol w:w="644"/>
        <w:gridCol w:w="867"/>
        <w:gridCol w:w="913"/>
        <w:gridCol w:w="867"/>
        <w:gridCol w:w="1224"/>
        <w:gridCol w:w="862"/>
        <w:gridCol w:w="13"/>
        <w:gridCol w:w="953"/>
        <w:gridCol w:w="12"/>
      </w:tblGrid>
      <w:tr w:rsidR="00AD1B01" w:rsidRPr="00B5142B" w14:paraId="60503B84" w14:textId="77777777" w:rsidTr="00EC0ECA">
        <w:trPr>
          <w:gridAfter w:val="1"/>
          <w:wAfter w:w="12" w:type="dxa"/>
        </w:trPr>
        <w:tc>
          <w:tcPr>
            <w:tcW w:w="1276" w:type="dxa"/>
            <w:vMerge w:val="restart"/>
          </w:tcPr>
          <w:p w14:paraId="70A0AC97" w14:textId="77777777" w:rsidR="00241D0C" w:rsidRPr="00B5142B" w:rsidRDefault="00241D0C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5142B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078" w:type="dxa"/>
            <w:vMerge w:val="restart"/>
          </w:tcPr>
          <w:p w14:paraId="5F0A08D3" w14:textId="77777777" w:rsidR="00241D0C" w:rsidRPr="00B5142B" w:rsidRDefault="00241D0C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5142B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5" w:type="dxa"/>
            <w:gridSpan w:val="3"/>
          </w:tcPr>
          <w:p w14:paraId="1F017D1E" w14:textId="77777777" w:rsidR="00241D0C" w:rsidRPr="00B5142B" w:rsidRDefault="00241D0C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866" w:type="dxa"/>
            <w:gridSpan w:val="4"/>
          </w:tcPr>
          <w:p w14:paraId="1729A20C" w14:textId="77777777" w:rsidR="00241D0C" w:rsidRPr="00B5142B" w:rsidRDefault="00241D0C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66" w:type="dxa"/>
            <w:gridSpan w:val="2"/>
            <w:vMerge w:val="restart"/>
          </w:tcPr>
          <w:p w14:paraId="333A580A" w14:textId="77777777" w:rsidR="00241D0C" w:rsidRPr="00B5142B" w:rsidRDefault="00241D0C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09463F" w:rsidRPr="00B5142B" w14:paraId="54AF0407" w14:textId="77777777" w:rsidTr="00EC0ECA">
        <w:trPr>
          <w:gridAfter w:val="1"/>
          <w:wAfter w:w="12" w:type="dxa"/>
        </w:trPr>
        <w:tc>
          <w:tcPr>
            <w:tcW w:w="1276" w:type="dxa"/>
            <w:vMerge/>
          </w:tcPr>
          <w:p w14:paraId="01082687" w14:textId="77777777" w:rsidR="00241D0C" w:rsidRPr="00B5142B" w:rsidRDefault="00241D0C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78" w:type="dxa"/>
            <w:vMerge/>
          </w:tcPr>
          <w:p w14:paraId="30BAA7EA" w14:textId="77777777" w:rsidR="00241D0C" w:rsidRPr="00B5142B" w:rsidRDefault="00241D0C" w:rsidP="00B5142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4" w:type="dxa"/>
            <w:vAlign w:val="center"/>
          </w:tcPr>
          <w:p w14:paraId="03C88F8F" w14:textId="77777777" w:rsidR="00241D0C" w:rsidRPr="00B5142B" w:rsidRDefault="00241D0C" w:rsidP="00B5142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644" w:type="dxa"/>
            <w:vAlign w:val="center"/>
          </w:tcPr>
          <w:p w14:paraId="40380DDE" w14:textId="77777777" w:rsidR="00241D0C" w:rsidRPr="00B5142B" w:rsidRDefault="00241D0C" w:rsidP="00B5142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867" w:type="dxa"/>
            <w:vAlign w:val="center"/>
          </w:tcPr>
          <w:p w14:paraId="4178E696" w14:textId="77777777" w:rsidR="00241D0C" w:rsidRPr="00B5142B" w:rsidRDefault="00241D0C" w:rsidP="00B5142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5632DE0F" w14:textId="77777777" w:rsidR="00241D0C" w:rsidRPr="00B5142B" w:rsidRDefault="00241D0C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67" w:type="dxa"/>
          </w:tcPr>
          <w:p w14:paraId="787DCFEB" w14:textId="77777777" w:rsidR="00241D0C" w:rsidRPr="00B5142B" w:rsidRDefault="00241D0C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24" w:type="dxa"/>
          </w:tcPr>
          <w:p w14:paraId="0D9E6ED9" w14:textId="77777777" w:rsidR="00241D0C" w:rsidRPr="00B5142B" w:rsidRDefault="00241D0C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5142B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862" w:type="dxa"/>
          </w:tcPr>
          <w:p w14:paraId="120F33B5" w14:textId="77777777" w:rsidR="00241D0C" w:rsidRPr="00B5142B" w:rsidRDefault="00241D0C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966" w:type="dxa"/>
            <w:gridSpan w:val="2"/>
            <w:vMerge/>
          </w:tcPr>
          <w:p w14:paraId="6C3F550F" w14:textId="77777777" w:rsidR="00241D0C" w:rsidRPr="00B5142B" w:rsidRDefault="00241D0C" w:rsidP="00B5142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9463F" w:rsidRPr="00B5142B" w14:paraId="20AE62C4" w14:textId="77777777" w:rsidTr="00EC0ECA">
        <w:trPr>
          <w:gridAfter w:val="1"/>
          <w:wAfter w:w="12" w:type="dxa"/>
        </w:trPr>
        <w:tc>
          <w:tcPr>
            <w:tcW w:w="1276" w:type="dxa"/>
          </w:tcPr>
          <w:p w14:paraId="593A69D1" w14:textId="151A29A3" w:rsidR="0009463F" w:rsidRPr="00B5142B" w:rsidRDefault="0009463F" w:rsidP="00B5142B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5142B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078" w:type="dxa"/>
          </w:tcPr>
          <w:p w14:paraId="1C1A79F0" w14:textId="0E66DB35" w:rsidR="00F42702" w:rsidRPr="00B5142B" w:rsidRDefault="00F42702" w:rsidP="00B5142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t>1. เสนอแบบรายงานการขอซื้อวัสดุ อุปกรณ์</w:t>
            </w:r>
          </w:p>
          <w:p w14:paraId="3EC4AB34" w14:textId="77777777" w:rsidR="00F42702" w:rsidRPr="00B5142B" w:rsidRDefault="00F42702" w:rsidP="00B5142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2.</w:t>
            </w: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ดำเนินการตามขั้นตอนการจัดซื้อ</w:t>
            </w:r>
          </w:p>
          <w:p w14:paraId="19E8BA84" w14:textId="77777777" w:rsidR="00F42702" w:rsidRPr="00B5142B" w:rsidRDefault="00F42702" w:rsidP="00B5142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จัดหาอุปกรณ์ ครุภัณฑ์ ตามระเบียบ</w:t>
            </w:r>
          </w:p>
          <w:p w14:paraId="10481E84" w14:textId="77777777" w:rsidR="00F42702" w:rsidRPr="00B5142B" w:rsidRDefault="00F42702" w:rsidP="00B5142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3.</w:t>
            </w: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นำไปใช้ในการการพัฒนาการเรียนการสอน</w:t>
            </w:r>
          </w:p>
          <w:p w14:paraId="39C76926" w14:textId="77777777" w:rsidR="00F42702" w:rsidRPr="00B5142B" w:rsidRDefault="00F42702" w:rsidP="00B5142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</w:t>
            </w:r>
            <w:r w:rsidRPr="00B5142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จัดนิทรรศการ</w:t>
            </w:r>
          </w:p>
          <w:p w14:paraId="32199D50" w14:textId="77777777" w:rsidR="00F42702" w:rsidRPr="00B5142B" w:rsidRDefault="00F42702" w:rsidP="00B5142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   </w:t>
            </w:r>
            <w:r w:rsidRPr="00B5142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t>จัดทำสื่อการเรียนการสอน</w:t>
            </w:r>
          </w:p>
          <w:p w14:paraId="1BB4DCFB" w14:textId="77777777" w:rsidR="00F42702" w:rsidRPr="00B5142B" w:rsidRDefault="00F42702" w:rsidP="00B5142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</w:t>
            </w:r>
            <w:r w:rsidRPr="00B5142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t>การจัดการเรียนรู้ในชั้นเรียน</w:t>
            </w:r>
          </w:p>
          <w:p w14:paraId="048E57A3" w14:textId="77777777" w:rsidR="00F42702" w:rsidRPr="00B5142B" w:rsidRDefault="00F42702" w:rsidP="00B5142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t>4. ประเมินผลการเรียนการสอน</w:t>
            </w:r>
          </w:p>
          <w:p w14:paraId="0F27134D" w14:textId="63C4C282" w:rsidR="0009463F" w:rsidRPr="00B5142B" w:rsidRDefault="00F42702" w:rsidP="00B5142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t>5. สรุปรายงานผลให้ฝ่ายวิชาการ</w:t>
            </w:r>
          </w:p>
        </w:tc>
        <w:tc>
          <w:tcPr>
            <w:tcW w:w="704" w:type="dxa"/>
          </w:tcPr>
          <w:p w14:paraId="691C1948" w14:textId="77777777" w:rsidR="0009463F" w:rsidRPr="00B5142B" w:rsidRDefault="0009463F" w:rsidP="00B5142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4" w:type="dxa"/>
          </w:tcPr>
          <w:p w14:paraId="7602D4B7" w14:textId="77777777" w:rsidR="0009463F" w:rsidRPr="00B5142B" w:rsidRDefault="0009463F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67" w:type="dxa"/>
          </w:tcPr>
          <w:p w14:paraId="65A77075" w14:textId="782F151A" w:rsidR="0009463F" w:rsidRPr="00B5142B" w:rsidRDefault="00E536C4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B5142B">
              <w:rPr>
                <w:rFonts w:ascii="Angsana New" w:hAnsi="Angsana New" w:cs="Angsana New"/>
                <w:sz w:val="32"/>
                <w:szCs w:val="32"/>
              </w:rPr>
              <w:t>9,680</w:t>
            </w:r>
          </w:p>
        </w:tc>
        <w:tc>
          <w:tcPr>
            <w:tcW w:w="913" w:type="dxa"/>
          </w:tcPr>
          <w:p w14:paraId="63921BA2" w14:textId="15B8FF20" w:rsidR="0009463F" w:rsidRPr="00B5142B" w:rsidRDefault="0009463F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14:paraId="773AFB9A" w14:textId="38D42D43" w:rsidR="0009463F" w:rsidRPr="00B5142B" w:rsidRDefault="00E536C4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sz w:val="32"/>
                <w:szCs w:val="32"/>
              </w:rPr>
              <w:t>9,680</w:t>
            </w:r>
          </w:p>
        </w:tc>
        <w:tc>
          <w:tcPr>
            <w:tcW w:w="1224" w:type="dxa"/>
          </w:tcPr>
          <w:p w14:paraId="2CD33669" w14:textId="77777777" w:rsidR="0009463F" w:rsidRPr="00B5142B" w:rsidRDefault="0009463F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62" w:type="dxa"/>
          </w:tcPr>
          <w:p w14:paraId="3DDB308A" w14:textId="77777777" w:rsidR="0009463F" w:rsidRPr="00B5142B" w:rsidRDefault="0009463F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66" w:type="dxa"/>
            <w:gridSpan w:val="2"/>
          </w:tcPr>
          <w:p w14:paraId="1CE1E22C" w14:textId="2E2409DC" w:rsidR="0009463F" w:rsidRPr="00B5142B" w:rsidRDefault="00E536C4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B5142B">
              <w:rPr>
                <w:rFonts w:ascii="Angsana New" w:hAnsi="Angsana New" w:cs="Angsana New"/>
                <w:sz w:val="32"/>
                <w:szCs w:val="32"/>
              </w:rPr>
              <w:t>9,680</w:t>
            </w:r>
          </w:p>
        </w:tc>
      </w:tr>
      <w:tr w:rsidR="00D17074" w:rsidRPr="00B5142B" w14:paraId="5F7D52CD" w14:textId="77777777" w:rsidTr="00EC0ECA">
        <w:trPr>
          <w:gridAfter w:val="1"/>
          <w:wAfter w:w="12" w:type="dxa"/>
        </w:trPr>
        <w:tc>
          <w:tcPr>
            <w:tcW w:w="1276" w:type="dxa"/>
          </w:tcPr>
          <w:p w14:paraId="6C7DC573" w14:textId="77777777" w:rsidR="00D17074" w:rsidRPr="00B5142B" w:rsidRDefault="00D17074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5142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B5142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       </w:t>
            </w:r>
          </w:p>
          <w:p w14:paraId="63198EE5" w14:textId="77777777" w:rsidR="00D17074" w:rsidRPr="00B5142B" w:rsidRDefault="00D17074" w:rsidP="00B5142B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8" w:type="dxa"/>
          </w:tcPr>
          <w:p w14:paraId="300CB561" w14:textId="77777777" w:rsidR="00D17074" w:rsidRPr="00B5142B" w:rsidRDefault="00D17074" w:rsidP="00B5142B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B5142B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1</w:t>
            </w:r>
            <w:r w:rsidRPr="00B5142B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.</w:t>
            </w:r>
            <w:r w:rsidRPr="00B5142B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สำรวจครุภัณฑ์</w:t>
            </w:r>
          </w:p>
          <w:p w14:paraId="72971397" w14:textId="77777777" w:rsidR="00D17074" w:rsidRPr="00B5142B" w:rsidRDefault="00D17074" w:rsidP="00B5142B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B5142B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ที่ชำรุด</w:t>
            </w:r>
          </w:p>
          <w:p w14:paraId="28D78164" w14:textId="77777777" w:rsidR="00D17074" w:rsidRPr="00B5142B" w:rsidRDefault="00D17074" w:rsidP="00B5142B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B5142B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2</w:t>
            </w:r>
            <w:r w:rsidRPr="00B5142B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 xml:space="preserve">. </w:t>
            </w:r>
            <w:r w:rsidRPr="00B5142B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ดำเนินการ</w:t>
            </w:r>
          </w:p>
          <w:p w14:paraId="6E8BA4C7" w14:textId="77777777" w:rsidR="00D17074" w:rsidRPr="00B5142B" w:rsidRDefault="00D17074" w:rsidP="00B5142B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B5142B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จัดซ่อมครุภัณฑ์ที่ชำรุด</w:t>
            </w:r>
          </w:p>
          <w:p w14:paraId="7E3D631F" w14:textId="77777777" w:rsidR="00D17074" w:rsidRPr="00B5142B" w:rsidRDefault="00D17074" w:rsidP="00B5142B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B5142B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3</w:t>
            </w:r>
            <w:r w:rsidRPr="00B5142B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.</w:t>
            </w:r>
            <w:r w:rsidRPr="00B5142B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 xml:space="preserve"> ติดตามผลการซ่อม</w:t>
            </w:r>
          </w:p>
          <w:p w14:paraId="668BCFA4" w14:textId="14108DC8" w:rsidR="00D17074" w:rsidRPr="00B5142B" w:rsidRDefault="00D17074" w:rsidP="00B5142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5142B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4</w:t>
            </w:r>
            <w:r w:rsidRPr="00B5142B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.</w:t>
            </w:r>
            <w:r w:rsidRPr="00B5142B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 xml:space="preserve"> สรุปโครงการ</w:t>
            </w:r>
          </w:p>
        </w:tc>
        <w:tc>
          <w:tcPr>
            <w:tcW w:w="704" w:type="dxa"/>
          </w:tcPr>
          <w:p w14:paraId="1CA9A85D" w14:textId="77777777" w:rsidR="00D17074" w:rsidRPr="00B5142B" w:rsidRDefault="00D17074" w:rsidP="00B5142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4" w:type="dxa"/>
          </w:tcPr>
          <w:p w14:paraId="33ACACD6" w14:textId="77777777" w:rsidR="00D17074" w:rsidRPr="00B5142B" w:rsidRDefault="00D17074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67" w:type="dxa"/>
          </w:tcPr>
          <w:p w14:paraId="026F584D" w14:textId="4BDEB0C0" w:rsidR="00D17074" w:rsidRPr="00B5142B" w:rsidRDefault="00D17074" w:rsidP="00B5142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5142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B5142B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B5142B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913" w:type="dxa"/>
          </w:tcPr>
          <w:p w14:paraId="049B2B30" w14:textId="70766798" w:rsidR="00D17074" w:rsidRPr="00B5142B" w:rsidRDefault="00D17074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B5142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1,</w:t>
            </w:r>
            <w:r w:rsidRPr="00B5142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000</w:t>
            </w:r>
          </w:p>
        </w:tc>
        <w:tc>
          <w:tcPr>
            <w:tcW w:w="867" w:type="dxa"/>
          </w:tcPr>
          <w:p w14:paraId="4FD4802B" w14:textId="77777777" w:rsidR="00D17074" w:rsidRPr="00B5142B" w:rsidRDefault="00D17074" w:rsidP="00B5142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24" w:type="dxa"/>
          </w:tcPr>
          <w:p w14:paraId="2645D724" w14:textId="77777777" w:rsidR="00D17074" w:rsidRPr="00B5142B" w:rsidRDefault="00D17074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62" w:type="dxa"/>
          </w:tcPr>
          <w:p w14:paraId="605B4F5A" w14:textId="77777777" w:rsidR="00D17074" w:rsidRPr="00B5142B" w:rsidRDefault="00D17074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66" w:type="dxa"/>
            <w:gridSpan w:val="2"/>
          </w:tcPr>
          <w:p w14:paraId="2A001048" w14:textId="54F8FE61" w:rsidR="00D17074" w:rsidRPr="00B5142B" w:rsidRDefault="00D17074" w:rsidP="00B5142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5142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1,</w:t>
            </w:r>
            <w:r w:rsidRPr="00B5142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000</w:t>
            </w:r>
          </w:p>
        </w:tc>
      </w:tr>
      <w:tr w:rsidR="00D17074" w:rsidRPr="00B5142B" w14:paraId="6A601F9A" w14:textId="77777777" w:rsidTr="00EC0ECA">
        <w:tc>
          <w:tcPr>
            <w:tcW w:w="9448" w:type="dxa"/>
            <w:gridSpan w:val="10"/>
          </w:tcPr>
          <w:p w14:paraId="5D0FB631" w14:textId="77777777" w:rsidR="00D17074" w:rsidRPr="00B5142B" w:rsidRDefault="00D17074" w:rsidP="00B5142B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65" w:type="dxa"/>
            <w:gridSpan w:val="2"/>
          </w:tcPr>
          <w:p w14:paraId="3ECD7075" w14:textId="6F1DD5D2" w:rsidR="00D17074" w:rsidRPr="00B5142B" w:rsidRDefault="00E536C4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5142B">
              <w:rPr>
                <w:rFonts w:ascii="Angsana New" w:hAnsi="Angsana New" w:cs="Angsana New"/>
                <w:b/>
                <w:bCs/>
                <w:sz w:val="32"/>
                <w:szCs w:val="32"/>
              </w:rPr>
              <w:t>10,680</w:t>
            </w:r>
          </w:p>
        </w:tc>
      </w:tr>
    </w:tbl>
    <w:p w14:paraId="6F25229D" w14:textId="5FC171D4" w:rsidR="00241D0C" w:rsidRPr="00B5142B" w:rsidRDefault="00241D0C" w:rsidP="00B5142B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B5142B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หมายเหตุ</w:t>
      </w:r>
      <w:r w:rsidR="002418C0" w:rsidRPr="00B5142B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:</w:t>
      </w:r>
      <w:r w:rsidRPr="00B5142B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7EADCB34" w14:textId="095AD31E" w:rsidR="00241D0C" w:rsidRPr="00B5142B" w:rsidRDefault="00241D0C" w:rsidP="00B5142B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8.</w:t>
      </w:r>
      <w:r w:rsidRPr="00B5142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7"/>
        <w:gridCol w:w="1985"/>
        <w:gridCol w:w="2126"/>
      </w:tblGrid>
      <w:tr w:rsidR="0042756D" w:rsidRPr="00B5142B" w14:paraId="16385612" w14:textId="77777777" w:rsidTr="0042756D">
        <w:tc>
          <w:tcPr>
            <w:tcW w:w="5557" w:type="dxa"/>
          </w:tcPr>
          <w:p w14:paraId="15DCE9BD" w14:textId="77777777" w:rsidR="00AD1B01" w:rsidRPr="00B5142B" w:rsidRDefault="00AD1B01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14:paraId="56FFBFE4" w14:textId="77777777" w:rsidR="00AD1B01" w:rsidRPr="00B5142B" w:rsidRDefault="00AD1B01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126" w:type="dxa"/>
          </w:tcPr>
          <w:p w14:paraId="2C716B91" w14:textId="77777777" w:rsidR="00AD1B01" w:rsidRPr="00B5142B" w:rsidRDefault="00AD1B01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42702" w:rsidRPr="00B5142B" w14:paraId="45EA7833" w14:textId="77777777" w:rsidTr="0042756D">
        <w:trPr>
          <w:trHeight w:val="1152"/>
        </w:trPr>
        <w:tc>
          <w:tcPr>
            <w:tcW w:w="5557" w:type="dxa"/>
          </w:tcPr>
          <w:p w14:paraId="4811371F" w14:textId="77777777" w:rsidR="00F42702" w:rsidRPr="00B5142B" w:rsidRDefault="00F42702" w:rsidP="00B5142B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B5142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B5142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352B7D7E" w14:textId="577C7AED" w:rsidR="00F42702" w:rsidRPr="00B5142B" w:rsidRDefault="00F42702" w:rsidP="00B5142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 xml:space="preserve">    </w:t>
            </w:r>
            <w:r w:rsidRPr="00B5142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ab/>
              <w:t xml:space="preserve"> </w:t>
            </w:r>
            <w:r w:rsidRPr="00B5142B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มีวัสดุอุปกรณ์พร้อมทั้งด้านจำนวนและประสิทธิภาพสำหรับการจัดกิจกรรมการเรียนการสอนการงานอาชีพและ เทคโนโลยี</w:t>
            </w:r>
          </w:p>
        </w:tc>
        <w:tc>
          <w:tcPr>
            <w:tcW w:w="1985" w:type="dxa"/>
          </w:tcPr>
          <w:p w14:paraId="5D84A7B1" w14:textId="77777777" w:rsidR="00F42702" w:rsidRPr="00B5142B" w:rsidRDefault="00F42702" w:rsidP="00B5142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430FD53" w14:textId="45222A16" w:rsidR="00F42702" w:rsidRPr="00B5142B" w:rsidRDefault="00F42702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26" w:type="dxa"/>
          </w:tcPr>
          <w:p w14:paraId="2B3DB4FC" w14:textId="77777777" w:rsidR="00F42702" w:rsidRPr="00B5142B" w:rsidRDefault="00F42702" w:rsidP="00B5142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DEADB43" w14:textId="7954F70B" w:rsidR="00F42702" w:rsidRPr="00B5142B" w:rsidRDefault="00F42702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แบบประเมินโครงการ</w:t>
            </w:r>
          </w:p>
        </w:tc>
      </w:tr>
      <w:tr w:rsidR="00F42702" w:rsidRPr="00B5142B" w14:paraId="11B00B42" w14:textId="77777777" w:rsidTr="0042756D">
        <w:trPr>
          <w:trHeight w:val="1691"/>
        </w:trPr>
        <w:tc>
          <w:tcPr>
            <w:tcW w:w="5557" w:type="dxa"/>
          </w:tcPr>
          <w:p w14:paraId="4B96567C" w14:textId="77777777" w:rsidR="00F42702" w:rsidRPr="00B5142B" w:rsidRDefault="00F42702" w:rsidP="00B5142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B5142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2E05E153" w14:textId="6180A5B1" w:rsidR="00F42702" w:rsidRPr="00B5142B" w:rsidRDefault="00F42702" w:rsidP="00B5142B">
            <w:pPr>
              <w:pStyle w:val="a4"/>
              <w:spacing w:after="0" w:line="20" w:lineRule="atLeast"/>
              <w:ind w:left="34"/>
              <w:jc w:val="thaiDistribute"/>
              <w:rPr>
                <w:rFonts w:ascii="Angsana New" w:eastAsia="Angsana New" w:hAnsi="Angsana New"/>
                <w:color w:val="000000" w:themeColor="text1"/>
                <w:szCs w:val="32"/>
                <w:cs/>
              </w:rPr>
            </w:pPr>
            <w:r w:rsidRPr="00B5142B">
              <w:rPr>
                <w:rFonts w:ascii="Angsana New" w:hAnsi="Angsana New"/>
                <w:szCs w:val="32"/>
              </w:rPr>
              <w:t xml:space="preserve">  </w:t>
            </w:r>
            <w:r w:rsidRPr="00B5142B">
              <w:rPr>
                <w:rFonts w:ascii="Angsana New" w:hAnsi="Angsana New"/>
                <w:szCs w:val="32"/>
                <w:cs/>
              </w:rPr>
              <w:t xml:space="preserve">        นักเรียนมีความรู้และทักษะในการทำงาน แสวงหาความรู้</w:t>
            </w:r>
            <w:r w:rsidRPr="00B5142B">
              <w:rPr>
                <w:rFonts w:ascii="Angsana New" w:eastAsia="Angsana New" w:hAnsi="Angsana New"/>
                <w:szCs w:val="32"/>
                <w:cs/>
              </w:rPr>
              <w:t>เพื่อเป็นแนวทางในการเรียนและประกอบอาชีพ</w:t>
            </w:r>
          </w:p>
        </w:tc>
        <w:tc>
          <w:tcPr>
            <w:tcW w:w="1985" w:type="dxa"/>
          </w:tcPr>
          <w:p w14:paraId="1F615E8E" w14:textId="77777777" w:rsidR="00F42702" w:rsidRPr="00B5142B" w:rsidRDefault="00F42702" w:rsidP="00B5142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4FA28CF" w14:textId="75752C99" w:rsidR="00F42702" w:rsidRPr="00B5142B" w:rsidRDefault="00F42702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26" w:type="dxa"/>
          </w:tcPr>
          <w:p w14:paraId="59800599" w14:textId="77777777" w:rsidR="00F42702" w:rsidRPr="00B5142B" w:rsidRDefault="00F42702" w:rsidP="00B5142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CE17E1E" w14:textId="1F63A024" w:rsidR="00F42702" w:rsidRPr="00B5142B" w:rsidRDefault="00F42702" w:rsidP="00B5142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5142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แบบประเมินโครงการ</w:t>
            </w:r>
          </w:p>
        </w:tc>
      </w:tr>
    </w:tbl>
    <w:p w14:paraId="62842186" w14:textId="77777777" w:rsidR="0042756D" w:rsidRPr="00B5142B" w:rsidRDefault="0042756D" w:rsidP="00B5142B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04DACB2" w14:textId="7C1C0DB8" w:rsidR="00AD1B01" w:rsidRPr="00B5142B" w:rsidRDefault="00AD1B01" w:rsidP="00B5142B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B5142B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9</w:t>
      </w:r>
      <w:r w:rsidRPr="00B5142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.ผลที่คาดว่าจะได้รับ  </w:t>
      </w:r>
    </w:p>
    <w:p w14:paraId="612DD9E0" w14:textId="438DEBD2" w:rsidR="00F42702" w:rsidRPr="00B5142B" w:rsidRDefault="00F42702" w:rsidP="00B5142B">
      <w:pPr>
        <w:spacing w:after="0" w:line="20" w:lineRule="atLeast"/>
        <w:jc w:val="both"/>
        <w:rPr>
          <w:rFonts w:ascii="Angsana New" w:eastAsia="Cordia New" w:hAnsi="Angsana New" w:cs="Angsana New"/>
          <w:sz w:val="32"/>
          <w:szCs w:val="32"/>
        </w:rPr>
      </w:pPr>
      <w:r w:rsidRPr="00B5142B">
        <w:rPr>
          <w:rFonts w:ascii="Angsana New" w:eastAsia="Cordia New" w:hAnsi="Angsana New" w:cs="Angsana New"/>
          <w:sz w:val="32"/>
          <w:szCs w:val="32"/>
        </w:rPr>
        <w:t xml:space="preserve">         1. </w:t>
      </w:r>
      <w:r w:rsidRPr="00B5142B">
        <w:rPr>
          <w:rFonts w:ascii="Angsana New" w:eastAsia="Cordia New" w:hAnsi="Angsana New" w:cs="Angsana New"/>
          <w:sz w:val="32"/>
          <w:szCs w:val="32"/>
          <w:cs/>
        </w:rPr>
        <w:t>ผู</w:t>
      </w:r>
      <w:r w:rsidR="00CE2A4D" w:rsidRPr="00B5142B">
        <w:rPr>
          <w:rFonts w:ascii="Angsana New" w:eastAsia="Cordia New" w:hAnsi="Angsana New" w:cs="Angsana New"/>
          <w:sz w:val="32"/>
          <w:szCs w:val="32"/>
          <w:cs/>
        </w:rPr>
        <w:t>้</w:t>
      </w:r>
      <w:r w:rsidRPr="00B5142B">
        <w:rPr>
          <w:rFonts w:ascii="Angsana New" w:eastAsia="Cordia New" w:hAnsi="Angsana New" w:cs="Angsana New"/>
          <w:sz w:val="32"/>
          <w:szCs w:val="32"/>
          <w:cs/>
        </w:rPr>
        <w:t>เรียนมีทักษะและความรู</w:t>
      </w:r>
      <w:r w:rsidR="00CE2A4D" w:rsidRPr="00B5142B">
        <w:rPr>
          <w:rFonts w:ascii="Angsana New" w:eastAsia="Cordia New" w:hAnsi="Angsana New" w:cs="Angsana New"/>
          <w:sz w:val="32"/>
          <w:szCs w:val="32"/>
          <w:cs/>
        </w:rPr>
        <w:t>้</w:t>
      </w:r>
      <w:r w:rsidRPr="00B5142B">
        <w:rPr>
          <w:rFonts w:ascii="Angsana New" w:eastAsia="Cordia New" w:hAnsi="Angsana New" w:cs="Angsana New"/>
          <w:sz w:val="32"/>
          <w:szCs w:val="32"/>
          <w:cs/>
        </w:rPr>
        <w:t>ในการสร้างสรรค์งานคอมพิวเตอร์</w:t>
      </w:r>
      <w:r w:rsidRPr="00B5142B">
        <w:rPr>
          <w:rFonts w:ascii="Angsana New" w:eastAsia="Cordia New" w:hAnsi="Angsana New" w:cs="Angsana New"/>
          <w:sz w:val="32"/>
          <w:szCs w:val="32"/>
        </w:rPr>
        <w:t xml:space="preserve">   </w:t>
      </w:r>
    </w:p>
    <w:p w14:paraId="370C4C5A" w14:textId="0144EEFD" w:rsidR="00F42702" w:rsidRPr="00B5142B" w:rsidRDefault="00F42702" w:rsidP="00B5142B">
      <w:pPr>
        <w:spacing w:after="0" w:line="20" w:lineRule="atLeast"/>
        <w:jc w:val="both"/>
        <w:rPr>
          <w:rFonts w:ascii="Angsana New" w:eastAsia="Cordia New" w:hAnsi="Angsana New" w:cs="Angsana New"/>
          <w:sz w:val="32"/>
          <w:szCs w:val="32"/>
        </w:rPr>
      </w:pPr>
      <w:r w:rsidRPr="00B5142B">
        <w:rPr>
          <w:rFonts w:ascii="Angsana New" w:eastAsia="Cordia New" w:hAnsi="Angsana New" w:cs="Angsana New"/>
          <w:sz w:val="32"/>
          <w:szCs w:val="32"/>
        </w:rPr>
        <w:t xml:space="preserve">         2. </w:t>
      </w:r>
      <w:r w:rsidRPr="00B5142B">
        <w:rPr>
          <w:rFonts w:ascii="Angsana New" w:eastAsia="Cordia New" w:hAnsi="Angsana New" w:cs="Angsana New"/>
          <w:sz w:val="32"/>
          <w:szCs w:val="32"/>
          <w:cs/>
        </w:rPr>
        <w:t>มีเครื่องคอมพิวเตอร์ เพียงพอและเหมาะสมต่อการจัดการเรียนการสอน</w:t>
      </w:r>
    </w:p>
    <w:p w14:paraId="6DD9FAB3" w14:textId="1A668F9A" w:rsidR="00F42702" w:rsidRPr="00B5142B" w:rsidRDefault="00F42702" w:rsidP="00B5142B">
      <w:pPr>
        <w:spacing w:after="0" w:line="20" w:lineRule="atLeast"/>
        <w:jc w:val="both"/>
        <w:rPr>
          <w:rFonts w:ascii="Angsana New" w:eastAsia="Cordia New" w:hAnsi="Angsana New" w:cs="Angsana New"/>
          <w:sz w:val="32"/>
          <w:szCs w:val="32"/>
        </w:rPr>
      </w:pPr>
      <w:r w:rsidRPr="00B5142B">
        <w:rPr>
          <w:rFonts w:ascii="Angsana New" w:eastAsia="Cordia New" w:hAnsi="Angsana New" w:cs="Angsana New"/>
          <w:sz w:val="32"/>
          <w:szCs w:val="32"/>
        </w:rPr>
        <w:t xml:space="preserve">          3. </w:t>
      </w:r>
      <w:r w:rsidRPr="00B5142B">
        <w:rPr>
          <w:rFonts w:ascii="Angsana New" w:eastAsia="Cordia New" w:hAnsi="Angsana New" w:cs="Angsana New"/>
          <w:sz w:val="32"/>
          <w:szCs w:val="32"/>
          <w:cs/>
        </w:rPr>
        <w:t>ผู้สอนสามารถจัดกิจกรรมการเรียนการสอนได้สมบูรณ์และอย่างหลากหลาย</w:t>
      </w:r>
    </w:p>
    <w:p w14:paraId="5E92DED2" w14:textId="77777777" w:rsidR="00881CF1" w:rsidRPr="00B5142B" w:rsidRDefault="00881CF1" w:rsidP="00B5142B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437B1354" w14:textId="2FA96C47" w:rsidR="00881CF1" w:rsidRDefault="00881CF1" w:rsidP="00B5142B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11ABB943" w14:textId="77777777" w:rsidR="00D7526B" w:rsidRPr="00B5142B" w:rsidRDefault="00D7526B" w:rsidP="00B5142B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349D0285" w14:textId="123D8FD6" w:rsidR="0009463F" w:rsidRPr="00B5142B" w:rsidRDefault="0009463F" w:rsidP="00B5142B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B5142B">
        <w:rPr>
          <w:rFonts w:ascii="Angsana New" w:eastAsiaTheme="minorHAnsi" w:hAnsi="Angsana New" w:cs="Angsana New"/>
          <w:sz w:val="32"/>
          <w:szCs w:val="32"/>
        </w:rPr>
        <w:t>(</w:t>
      </w:r>
      <w:proofErr w:type="gramStart"/>
      <w:r w:rsidRPr="00B5142B">
        <w:rPr>
          <w:rFonts w:ascii="Angsana New" w:eastAsiaTheme="minorHAnsi" w:hAnsi="Angsana New" w:cs="Angsana New"/>
          <w:sz w:val="32"/>
          <w:szCs w:val="32"/>
          <w:cs/>
        </w:rPr>
        <w:t>นางสาวจินตนา  อิ่มพิทักษ์</w:t>
      </w:r>
      <w:proofErr w:type="gramEnd"/>
      <w:r w:rsidRPr="00B5142B">
        <w:rPr>
          <w:rFonts w:ascii="Angsana New" w:eastAsiaTheme="minorHAnsi" w:hAnsi="Angsana New" w:cs="Angsana New"/>
          <w:sz w:val="32"/>
          <w:szCs w:val="32"/>
          <w:cs/>
        </w:rPr>
        <w:t>)</w:t>
      </w:r>
    </w:p>
    <w:p w14:paraId="067670DA" w14:textId="77777777" w:rsidR="0009463F" w:rsidRPr="00B5142B" w:rsidRDefault="0009463F" w:rsidP="00B5142B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B5142B">
        <w:rPr>
          <w:rFonts w:ascii="Angsana New" w:eastAsiaTheme="minorHAnsi" w:hAnsi="Angsana New" w:cs="Angsana New"/>
          <w:sz w:val="32"/>
          <w:szCs w:val="32"/>
          <w:cs/>
        </w:rPr>
        <w:t>หัวหน้ากลุ่มสาระการงานอาชีพและเทคโนโลยี</w:t>
      </w:r>
    </w:p>
    <w:p w14:paraId="08D40815" w14:textId="77777777" w:rsidR="0009463F" w:rsidRPr="00B5142B" w:rsidRDefault="0009463F" w:rsidP="00B5142B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B5142B">
        <w:rPr>
          <w:rFonts w:ascii="Angsana New" w:eastAsiaTheme="minorHAnsi" w:hAnsi="Angsana New" w:cs="Angsana New"/>
          <w:sz w:val="32"/>
          <w:szCs w:val="32"/>
          <w:cs/>
        </w:rPr>
        <w:t>ผู้เสนอโครงงาน</w:t>
      </w:r>
    </w:p>
    <w:p w14:paraId="0413CB41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6693B7B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E1BA060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4E42950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C1BAE"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 w:rsidRPr="008C1BAE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Pr="008C1BAE">
        <w:rPr>
          <w:rFonts w:ascii="Angsana New" w:hAnsi="Angsana New" w:cs="Angsana New"/>
          <w:sz w:val="32"/>
          <w:szCs w:val="32"/>
          <w:cs/>
        </w:rPr>
        <w:t>ณ  พิมพ์แสง)</w:t>
      </w:r>
    </w:p>
    <w:p w14:paraId="5011C2DF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C1BAE">
        <w:rPr>
          <w:rFonts w:ascii="Angsana New" w:hAnsi="Angsana New" w:cs="Angsana New"/>
          <w:sz w:val="32"/>
          <w:szCs w:val="32"/>
          <w:cs/>
        </w:rPr>
        <w:t>หัวหน้าฝ่ายบริหารวิชาการ</w:t>
      </w:r>
    </w:p>
    <w:p w14:paraId="546DB290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C1BAE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0F681814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77081F9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236E49B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EECDC29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C1BAE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8C1BAE"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 w:rsidRPr="008C1BAE"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 w:rsidRPr="008C1BAE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8C1BAE">
        <w:rPr>
          <w:rFonts w:ascii="Angsana New" w:hAnsi="Angsana New" w:cs="Angsana New"/>
          <w:sz w:val="32"/>
          <w:szCs w:val="32"/>
          <w:cs/>
        </w:rPr>
        <w:t>)</w:t>
      </w:r>
    </w:p>
    <w:p w14:paraId="4FC6E02B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C1BAE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1B92B235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C1BAE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65CB53E6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45E84AF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914F727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45A7B3F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C1BAE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8C1BAE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8C1BAE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8C1BAE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8C1BAE">
        <w:rPr>
          <w:rFonts w:ascii="Angsana New" w:hAnsi="Angsana New" w:cs="Angsana New"/>
          <w:sz w:val="32"/>
          <w:szCs w:val="32"/>
          <w:cs/>
        </w:rPr>
        <w:t xml:space="preserve">   สีกา)</w:t>
      </w:r>
    </w:p>
    <w:p w14:paraId="0E36DEE8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C1BAE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8C1BAE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8C1BAE">
        <w:rPr>
          <w:rFonts w:ascii="Angsana New" w:hAnsi="Angsana New" w:cs="Angsana New"/>
          <w:sz w:val="32"/>
          <w:szCs w:val="32"/>
          <w:cs/>
        </w:rPr>
        <w:t>ถัมภ์</w:t>
      </w:r>
    </w:p>
    <w:p w14:paraId="6A12148A" w14:textId="77777777" w:rsidR="008C1BAE" w:rsidRPr="008C1BAE" w:rsidRDefault="008C1BAE" w:rsidP="008C1BAE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8C1BAE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787307B4" w14:textId="77777777" w:rsidR="00E215BC" w:rsidRPr="00B5142B" w:rsidRDefault="00E215BC" w:rsidP="00B5142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033D59F" w14:textId="77777777" w:rsidR="00D7526B" w:rsidRDefault="00D7526B" w:rsidP="00B5142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952D51D" w14:textId="77777777" w:rsidR="00D7526B" w:rsidRDefault="00D7526B" w:rsidP="00B5142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055EF77" w14:textId="77777777" w:rsidR="00D7526B" w:rsidRDefault="00D7526B" w:rsidP="00B5142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668DD41" w14:textId="77777777" w:rsidR="00D7526B" w:rsidRDefault="00D7526B" w:rsidP="00B5142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C28A54A" w14:textId="77777777" w:rsidR="00D7526B" w:rsidRDefault="00D7526B" w:rsidP="00B5142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746DE1F" w14:textId="77777777" w:rsidR="00D7526B" w:rsidRDefault="00D7526B" w:rsidP="00B5142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13603B2" w14:textId="77777777" w:rsidR="00D7526B" w:rsidRDefault="00D7526B" w:rsidP="00B5142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C1494DA" w14:textId="77777777" w:rsidR="00D7526B" w:rsidRPr="00D7526B" w:rsidRDefault="00D7526B" w:rsidP="00D7526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7526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C9F6967" w14:textId="77777777" w:rsidR="00D7526B" w:rsidRPr="00D7526B" w:rsidRDefault="00D7526B" w:rsidP="00D7526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7526B">
        <w:rPr>
          <w:rFonts w:ascii="Angsana New" w:hAnsi="Angsana New" w:cs="Angsana New"/>
          <w:b/>
          <w:bCs/>
          <w:sz w:val="32"/>
          <w:szCs w:val="32"/>
          <w:cs/>
        </w:rPr>
        <w:t>โครงการ พัฒนาการจัดการเรียนรู้</w:t>
      </w:r>
      <w:r w:rsidRPr="00D7526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กลุ่มสาระการเรียนรู้การงานอาชีพ</w:t>
      </w:r>
      <w:r w:rsidRPr="00D7526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D7526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(รหัส </w:t>
      </w:r>
      <w:r w:rsidRPr="00D7526B">
        <w:rPr>
          <w:rFonts w:ascii="Angsana New" w:eastAsia="Times New Roman" w:hAnsi="Angsana New" w:cs="Angsana New"/>
          <w:b/>
          <w:bCs/>
          <w:sz w:val="32"/>
          <w:szCs w:val="32"/>
        </w:rPr>
        <w:t>604.10</w:t>
      </w:r>
      <w:r w:rsidRPr="00D7526B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3A9B7826" w14:textId="77777777" w:rsidR="00D7526B" w:rsidRPr="00D7526B" w:rsidRDefault="00D7526B" w:rsidP="00D7526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D7526B">
        <w:rPr>
          <w:rFonts w:ascii="Angsana New" w:hAnsi="Angsana New" w:cs="Angsana New"/>
          <w:b/>
          <w:bCs/>
          <w:sz w:val="32"/>
          <w:szCs w:val="32"/>
          <w:cs/>
        </w:rPr>
        <w:t>ฝ่าย วิชาการ</w:t>
      </w:r>
    </w:p>
    <w:p w14:paraId="795D1AA6" w14:textId="77777777" w:rsidR="00D7526B" w:rsidRPr="00D7526B" w:rsidRDefault="00D7526B" w:rsidP="00D7526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7526B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D7526B">
        <w:rPr>
          <w:rFonts w:ascii="Angsana New" w:hAnsi="Angsana New" w:cs="Angsana New"/>
          <w:b/>
          <w:bCs/>
          <w:color w:val="C00000"/>
          <w:sz w:val="32"/>
          <w:szCs w:val="32"/>
          <w:cs/>
        </w:rPr>
        <w:t xml:space="preserve">  </w:t>
      </w:r>
      <w:r w:rsidRPr="00D7526B">
        <w:rPr>
          <w:rFonts w:ascii="Angsana New" w:hAnsi="Angsana New" w:cs="Angsana New"/>
          <w:b/>
          <w:bCs/>
          <w:sz w:val="32"/>
          <w:szCs w:val="32"/>
          <w:cs/>
        </w:rPr>
        <w:t>10</w:t>
      </w:r>
      <w:r w:rsidRPr="00D7526B">
        <w:rPr>
          <w:rFonts w:ascii="Angsana New" w:hAnsi="Angsana New" w:cs="Angsana New"/>
          <w:b/>
          <w:bCs/>
          <w:sz w:val="32"/>
          <w:szCs w:val="32"/>
        </w:rPr>
        <w:t>,</w:t>
      </w:r>
      <w:r w:rsidRPr="00D7526B">
        <w:rPr>
          <w:rFonts w:ascii="Angsana New" w:hAnsi="Angsana New" w:cs="Angsana New"/>
          <w:b/>
          <w:bCs/>
          <w:sz w:val="32"/>
          <w:szCs w:val="32"/>
          <w:cs/>
        </w:rPr>
        <w:t xml:space="preserve">680  บาท     ปีการศึกษา  </w:t>
      </w:r>
      <w:r w:rsidRPr="00D7526B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03D45223" w14:textId="0DB00771" w:rsidR="00D7526B" w:rsidRPr="00D7526B" w:rsidRDefault="00D7526B" w:rsidP="00D7526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D7526B">
        <w:rPr>
          <w:rFonts w:ascii="Angsana New" w:hAnsi="Angsana New" w:cs="Angsana New"/>
          <w:color w:val="000000"/>
          <w:sz w:val="32"/>
          <w:szCs w:val="3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--------------------------------------------------------------------------------------------------------------------------------</w:t>
      </w:r>
    </w:p>
    <w:p w14:paraId="035FB7B3" w14:textId="77777777" w:rsidR="00D7526B" w:rsidRPr="00D7526B" w:rsidRDefault="00D7526B" w:rsidP="00D7526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D7526B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D7526B">
        <w:rPr>
          <w:rFonts w:ascii="Angsana New" w:hAnsi="Angsana New" w:cs="Angsana New"/>
          <w:b/>
          <w:bCs/>
          <w:sz w:val="32"/>
          <w:szCs w:val="32"/>
        </w:rPr>
        <w:t>1</w:t>
      </w:r>
    </w:p>
    <w:tbl>
      <w:tblPr>
        <w:tblStyle w:val="11"/>
        <w:tblW w:w="9738" w:type="dxa"/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D7526B" w:rsidRPr="00D7526B" w14:paraId="7A59964E" w14:textId="77777777" w:rsidTr="00C86401">
        <w:trPr>
          <w:trHeight w:val="647"/>
        </w:trPr>
        <w:tc>
          <w:tcPr>
            <w:tcW w:w="558" w:type="dxa"/>
          </w:tcPr>
          <w:p w14:paraId="0A16FD3C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  <w:p w14:paraId="2EFDAAE8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</w:tcPr>
          <w:p w14:paraId="54926464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  <w:p w14:paraId="0F222F91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</w:tcPr>
          <w:p w14:paraId="2D877BFC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41AC2FC3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</w:tcPr>
          <w:p w14:paraId="05B1350B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7A4C9B5E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</w:tcPr>
          <w:p w14:paraId="67F16413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329921B7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</w:tcPr>
          <w:p w14:paraId="37AF4A24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ABC06B1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D7526B" w:rsidRPr="00D7526B" w14:paraId="4732B874" w14:textId="77777777" w:rsidTr="00C86401">
        <w:trPr>
          <w:trHeight w:val="391"/>
        </w:trPr>
        <w:tc>
          <w:tcPr>
            <w:tcW w:w="558" w:type="dxa"/>
          </w:tcPr>
          <w:p w14:paraId="59E81EA7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</w:tcPr>
          <w:p w14:paraId="38ECD14C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D7526B"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1260" w:type="dxa"/>
          </w:tcPr>
          <w:p w14:paraId="70262846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 xml:space="preserve">16   </w:t>
            </w: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</w:tcPr>
          <w:p w14:paraId="02E3F334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7DF5C969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1,680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CB1D6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087F56DB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  <w:p w14:paraId="1833C98E" w14:textId="77777777" w:rsidR="00D7526B" w:rsidRPr="00D7526B" w:rsidRDefault="00D7526B" w:rsidP="00D752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5C816B1" w14:textId="77777777" w:rsidR="00D7526B" w:rsidRPr="00D7526B" w:rsidRDefault="00D7526B" w:rsidP="00D752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81B506E" w14:textId="77777777" w:rsidR="00D7526B" w:rsidRPr="00D7526B" w:rsidRDefault="00D7526B" w:rsidP="00D752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AE9546C" w14:textId="77777777" w:rsidR="00D7526B" w:rsidRPr="00D7526B" w:rsidRDefault="00D7526B" w:rsidP="00D752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4585926" w14:textId="77777777" w:rsidR="00D7526B" w:rsidRPr="00D7526B" w:rsidRDefault="00D7526B" w:rsidP="00D752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C60DD33" w14:textId="77777777" w:rsidR="00D7526B" w:rsidRPr="00D7526B" w:rsidRDefault="00D7526B" w:rsidP="00D752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6B12B18F" w14:textId="77777777" w:rsidR="00D7526B" w:rsidRPr="00D7526B" w:rsidRDefault="00D7526B" w:rsidP="00D752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257CAE45" w14:textId="77777777" w:rsidTr="00C86401">
        <w:tc>
          <w:tcPr>
            <w:tcW w:w="558" w:type="dxa"/>
          </w:tcPr>
          <w:p w14:paraId="7FDB1D91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</w:tcPr>
          <w:p w14:paraId="140A454E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เครื่องเย็บกระดาษ </w:t>
            </w:r>
            <w:r w:rsidRPr="00D7526B">
              <w:rPr>
                <w:rFonts w:ascii="Angsana New" w:hAnsi="Angsana New" w:cs="Angsana New"/>
                <w:sz w:val="32"/>
                <w:szCs w:val="32"/>
              </w:rPr>
              <w:t>max</w:t>
            </w: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เบอร์ 10</w:t>
            </w:r>
          </w:p>
        </w:tc>
        <w:tc>
          <w:tcPr>
            <w:tcW w:w="1260" w:type="dxa"/>
          </w:tcPr>
          <w:p w14:paraId="69117E1A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D7526B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  อัน</w:t>
            </w:r>
            <w:proofErr w:type="gramEnd"/>
          </w:p>
        </w:tc>
        <w:tc>
          <w:tcPr>
            <w:tcW w:w="1260" w:type="dxa"/>
          </w:tcPr>
          <w:p w14:paraId="5F1F9132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59121EA1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680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DDCCF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6597F2A5" w14:textId="77777777" w:rsidTr="00C86401">
        <w:tc>
          <w:tcPr>
            <w:tcW w:w="558" w:type="dxa"/>
          </w:tcPr>
          <w:p w14:paraId="3B3641F7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</w:tcPr>
          <w:p w14:paraId="2B8D83B6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ลวดเย็บกระดาษ  เบอร์ 10</w:t>
            </w:r>
          </w:p>
        </w:tc>
        <w:tc>
          <w:tcPr>
            <w:tcW w:w="1260" w:type="dxa"/>
          </w:tcPr>
          <w:p w14:paraId="6F02B4EE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24 กล่อง</w:t>
            </w:r>
          </w:p>
        </w:tc>
        <w:tc>
          <w:tcPr>
            <w:tcW w:w="1260" w:type="dxa"/>
          </w:tcPr>
          <w:p w14:paraId="55E40A2B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2866E944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288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FA0C9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3FDB9CAC" w14:textId="77777777" w:rsidTr="00C86401">
        <w:tc>
          <w:tcPr>
            <w:tcW w:w="558" w:type="dxa"/>
          </w:tcPr>
          <w:p w14:paraId="1144838E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</w:tcPr>
          <w:p w14:paraId="0C778960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คลิปดำ  ช้าง  110</w:t>
            </w:r>
          </w:p>
        </w:tc>
        <w:tc>
          <w:tcPr>
            <w:tcW w:w="1260" w:type="dxa"/>
          </w:tcPr>
          <w:p w14:paraId="60DDD07C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8 กล่อง</w:t>
            </w:r>
          </w:p>
        </w:tc>
        <w:tc>
          <w:tcPr>
            <w:tcW w:w="1260" w:type="dxa"/>
          </w:tcPr>
          <w:p w14:paraId="3894101F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233B3E65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224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566F5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6032465A" w14:textId="77777777" w:rsidTr="00C86401">
        <w:tc>
          <w:tcPr>
            <w:tcW w:w="558" w:type="dxa"/>
          </w:tcPr>
          <w:p w14:paraId="671639E4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</w:tcPr>
          <w:p w14:paraId="5AB7BDA3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ลวดเสียบตราม้า  </w:t>
            </w:r>
            <w:r w:rsidRPr="00D7526B">
              <w:rPr>
                <w:rFonts w:ascii="Angsana New" w:hAnsi="Angsana New" w:cs="Angsana New"/>
                <w:sz w:val="32"/>
                <w:szCs w:val="32"/>
              </w:rPr>
              <w:t>No 01</w:t>
            </w:r>
          </w:p>
        </w:tc>
        <w:tc>
          <w:tcPr>
            <w:tcW w:w="1260" w:type="dxa"/>
          </w:tcPr>
          <w:p w14:paraId="55F2FFF0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D7526B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  กล่อง</w:t>
            </w:r>
            <w:proofErr w:type="gramEnd"/>
          </w:p>
        </w:tc>
        <w:tc>
          <w:tcPr>
            <w:tcW w:w="1260" w:type="dxa"/>
          </w:tcPr>
          <w:p w14:paraId="66517F57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5F8F0EAF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346DD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29A006A3" w14:textId="77777777" w:rsidTr="00C86401">
        <w:tc>
          <w:tcPr>
            <w:tcW w:w="558" w:type="dxa"/>
          </w:tcPr>
          <w:p w14:paraId="03C1E223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</w:tcPr>
          <w:p w14:paraId="400CFA5C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กรรไกร 8  นิ้ว</w:t>
            </w:r>
          </w:p>
        </w:tc>
        <w:tc>
          <w:tcPr>
            <w:tcW w:w="1260" w:type="dxa"/>
          </w:tcPr>
          <w:p w14:paraId="4CED6440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   อัน</w:t>
            </w:r>
          </w:p>
        </w:tc>
        <w:tc>
          <w:tcPr>
            <w:tcW w:w="1260" w:type="dxa"/>
          </w:tcPr>
          <w:p w14:paraId="4A2BDA5E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color w:val="000000"/>
                <w:sz w:val="32"/>
                <w:szCs w:val="32"/>
              </w:rPr>
              <w:t>58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0F65304D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color w:val="000000"/>
                <w:sz w:val="32"/>
                <w:szCs w:val="32"/>
              </w:rPr>
              <w:t>232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ABFE2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558F429F" w14:textId="77777777" w:rsidTr="00C86401">
        <w:tc>
          <w:tcPr>
            <w:tcW w:w="558" w:type="dxa"/>
          </w:tcPr>
          <w:p w14:paraId="7B2B6444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3870" w:type="dxa"/>
          </w:tcPr>
          <w:p w14:paraId="4AB288BA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คัต</w:t>
            </w:r>
            <w:proofErr w:type="spellStart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อร์เล็ก  เหล็ก  ตราม้า  แถมใบ</w:t>
            </w:r>
          </w:p>
        </w:tc>
        <w:tc>
          <w:tcPr>
            <w:tcW w:w="1260" w:type="dxa"/>
          </w:tcPr>
          <w:p w14:paraId="3E342382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8 อัน</w:t>
            </w:r>
          </w:p>
        </w:tc>
        <w:tc>
          <w:tcPr>
            <w:tcW w:w="1260" w:type="dxa"/>
          </w:tcPr>
          <w:p w14:paraId="71430731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3377E241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>280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FB068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78445BF1" w14:textId="77777777" w:rsidTr="00C86401">
        <w:tc>
          <w:tcPr>
            <w:tcW w:w="558" w:type="dxa"/>
          </w:tcPr>
          <w:p w14:paraId="73FBBA7B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3870" w:type="dxa"/>
          </w:tcPr>
          <w:p w14:paraId="1B2DF008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ใบคัต</w:t>
            </w:r>
            <w:proofErr w:type="spellStart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อร์เล็ก  อย่างดี  30/40  องศา</w:t>
            </w:r>
          </w:p>
        </w:tc>
        <w:tc>
          <w:tcPr>
            <w:tcW w:w="1260" w:type="dxa"/>
          </w:tcPr>
          <w:p w14:paraId="4C5E1362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5   อัน</w:t>
            </w:r>
          </w:p>
        </w:tc>
        <w:tc>
          <w:tcPr>
            <w:tcW w:w="1260" w:type="dxa"/>
          </w:tcPr>
          <w:p w14:paraId="501A8472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2457EE32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9B367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5449DE01" w14:textId="77777777" w:rsidTr="00C86401">
        <w:tc>
          <w:tcPr>
            <w:tcW w:w="558" w:type="dxa"/>
          </w:tcPr>
          <w:p w14:paraId="71883179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3870" w:type="dxa"/>
          </w:tcPr>
          <w:p w14:paraId="10DED1CA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แฟ้มสอด สลาสติกใส</w:t>
            </w:r>
          </w:p>
        </w:tc>
        <w:tc>
          <w:tcPr>
            <w:tcW w:w="1260" w:type="dxa"/>
          </w:tcPr>
          <w:p w14:paraId="4F22FC56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24  อัน</w:t>
            </w:r>
          </w:p>
        </w:tc>
        <w:tc>
          <w:tcPr>
            <w:tcW w:w="1260" w:type="dxa"/>
          </w:tcPr>
          <w:p w14:paraId="0C3753CD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419689CF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>168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195BA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26D5EB54" w14:textId="77777777" w:rsidTr="00C86401">
        <w:tc>
          <w:tcPr>
            <w:tcW w:w="558" w:type="dxa"/>
          </w:tcPr>
          <w:p w14:paraId="30D6B99C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</w:p>
        </w:tc>
        <w:tc>
          <w:tcPr>
            <w:tcW w:w="3870" w:type="dxa"/>
          </w:tcPr>
          <w:p w14:paraId="389B6911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 </w:t>
            </w:r>
            <w:r w:rsidRPr="00D7526B">
              <w:rPr>
                <w:rFonts w:ascii="Angsana New" w:hAnsi="Angsana New" w:cs="Angsana New"/>
                <w:sz w:val="32"/>
                <w:szCs w:val="32"/>
              </w:rPr>
              <w:t>Photo  180 g</w:t>
            </w:r>
          </w:p>
        </w:tc>
        <w:tc>
          <w:tcPr>
            <w:tcW w:w="1260" w:type="dxa"/>
          </w:tcPr>
          <w:p w14:paraId="3D1A9162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 xml:space="preserve">8 </w:t>
            </w: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</w:tcPr>
          <w:p w14:paraId="3F483F22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>199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51AACFB8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>1,592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FB3EA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4AD935D6" w14:textId="77777777" w:rsidTr="00C86401">
        <w:tc>
          <w:tcPr>
            <w:tcW w:w="558" w:type="dxa"/>
          </w:tcPr>
          <w:p w14:paraId="77B1CEC1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3870" w:type="dxa"/>
          </w:tcPr>
          <w:p w14:paraId="7B55A8C3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กระดาษปก </w:t>
            </w:r>
            <w:r w:rsidRPr="00D7526B">
              <w:rPr>
                <w:rFonts w:ascii="Angsana New" w:hAnsi="Angsana New" w:cs="Angsana New"/>
                <w:sz w:val="32"/>
                <w:szCs w:val="32"/>
              </w:rPr>
              <w:t>A4</w:t>
            </w: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 (อย่างดี)(180แผ่น)</w:t>
            </w:r>
          </w:p>
        </w:tc>
        <w:tc>
          <w:tcPr>
            <w:tcW w:w="1260" w:type="dxa"/>
          </w:tcPr>
          <w:p w14:paraId="20383B5A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D7526B">
              <w:rPr>
                <w:rFonts w:ascii="Angsana New" w:hAnsi="Angsana New" w:cs="Angsana New"/>
                <w:sz w:val="32"/>
                <w:szCs w:val="32"/>
              </w:rPr>
              <w:t xml:space="preserve">8  </w:t>
            </w: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</w:tcPr>
          <w:p w14:paraId="28499E93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2B552DB1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>760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6B34B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01718FD7" w14:textId="77777777" w:rsidTr="00C86401">
        <w:tc>
          <w:tcPr>
            <w:tcW w:w="558" w:type="dxa"/>
          </w:tcPr>
          <w:p w14:paraId="09F33AAC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13</w:t>
            </w:r>
          </w:p>
        </w:tc>
        <w:tc>
          <w:tcPr>
            <w:tcW w:w="3870" w:type="dxa"/>
          </w:tcPr>
          <w:p w14:paraId="531E897D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ปลั๊กคอมพิวเตอร์ 5ช่อง 1สวิตช์ 5 เมตร </w:t>
            </w:r>
          </w:p>
        </w:tc>
        <w:tc>
          <w:tcPr>
            <w:tcW w:w="1260" w:type="dxa"/>
          </w:tcPr>
          <w:p w14:paraId="558D524E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 ตัว</w:t>
            </w:r>
          </w:p>
        </w:tc>
        <w:tc>
          <w:tcPr>
            <w:tcW w:w="1260" w:type="dxa"/>
          </w:tcPr>
          <w:p w14:paraId="299B68A2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14:paraId="4A09D0B7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8C95B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498FC1F3" w14:textId="77777777" w:rsidTr="00C86401">
        <w:tc>
          <w:tcPr>
            <w:tcW w:w="558" w:type="dxa"/>
          </w:tcPr>
          <w:p w14:paraId="7CA7CE3E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14</w:t>
            </w:r>
          </w:p>
        </w:tc>
        <w:tc>
          <w:tcPr>
            <w:tcW w:w="3870" w:type="dxa"/>
          </w:tcPr>
          <w:p w14:paraId="4CA027FF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ปากกาเคมี ตราม้า 2 หัว</w:t>
            </w:r>
          </w:p>
        </w:tc>
        <w:tc>
          <w:tcPr>
            <w:tcW w:w="1260" w:type="dxa"/>
          </w:tcPr>
          <w:p w14:paraId="372B303D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16 ด้าม</w:t>
            </w:r>
          </w:p>
        </w:tc>
        <w:tc>
          <w:tcPr>
            <w:tcW w:w="1260" w:type="dxa"/>
          </w:tcPr>
          <w:p w14:paraId="0EE65C65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14:paraId="36734610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192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3B690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5F0F4854" w14:textId="77777777" w:rsidTr="00C86401">
        <w:tc>
          <w:tcPr>
            <w:tcW w:w="558" w:type="dxa"/>
          </w:tcPr>
          <w:p w14:paraId="2B10690F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3870" w:type="dxa"/>
          </w:tcPr>
          <w:p w14:paraId="2F9B3FDD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ปากกาเน้นข้อความ เสต</w:t>
            </w:r>
            <w:proofErr w:type="spellStart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็ดเล</w:t>
            </w:r>
            <w:proofErr w:type="spellEnd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</w:p>
        </w:tc>
        <w:tc>
          <w:tcPr>
            <w:tcW w:w="1260" w:type="dxa"/>
          </w:tcPr>
          <w:p w14:paraId="71EDCBD6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8 ด้าม</w:t>
            </w:r>
          </w:p>
        </w:tc>
        <w:tc>
          <w:tcPr>
            <w:tcW w:w="1260" w:type="dxa"/>
          </w:tcPr>
          <w:p w14:paraId="4AB1C6AE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32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14:paraId="211FD775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9599A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23D4AB48" w14:textId="77777777" w:rsidTr="00C86401">
        <w:tc>
          <w:tcPr>
            <w:tcW w:w="558" w:type="dxa"/>
          </w:tcPr>
          <w:p w14:paraId="6856A11E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</w:p>
        </w:tc>
        <w:tc>
          <w:tcPr>
            <w:tcW w:w="3870" w:type="dxa"/>
          </w:tcPr>
          <w:p w14:paraId="5E6FFD99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น้ำยาลบ</w:t>
            </w:r>
            <w:proofErr w:type="spellStart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คำผิด</w:t>
            </w:r>
            <w:proofErr w:type="spellEnd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ลิค</w:t>
            </w:r>
            <w:proofErr w:type="spellEnd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วิด</w:t>
            </w:r>
            <w:proofErr w:type="spellStart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เปเปอร์</w:t>
            </w:r>
            <w:proofErr w:type="spellEnd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แท่งเล็ก</w:t>
            </w:r>
          </w:p>
        </w:tc>
        <w:tc>
          <w:tcPr>
            <w:tcW w:w="1260" w:type="dxa"/>
          </w:tcPr>
          <w:p w14:paraId="0960C089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8  แท่ง</w:t>
            </w:r>
          </w:p>
        </w:tc>
        <w:tc>
          <w:tcPr>
            <w:tcW w:w="1260" w:type="dxa"/>
          </w:tcPr>
          <w:p w14:paraId="5FC6F519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55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14:paraId="6EB5BC29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440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0694E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78C24F18" w14:textId="77777777" w:rsidTr="00C86401">
        <w:tc>
          <w:tcPr>
            <w:tcW w:w="558" w:type="dxa"/>
          </w:tcPr>
          <w:p w14:paraId="30BBA9BF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17</w:t>
            </w:r>
          </w:p>
        </w:tc>
        <w:tc>
          <w:tcPr>
            <w:tcW w:w="3870" w:type="dxa"/>
          </w:tcPr>
          <w:p w14:paraId="2A6BCDE5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แฟ้มเจาะขนาด 2 นิ้ว</w:t>
            </w:r>
          </w:p>
        </w:tc>
        <w:tc>
          <w:tcPr>
            <w:tcW w:w="1260" w:type="dxa"/>
          </w:tcPr>
          <w:p w14:paraId="04C684F0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 แฟ้ม</w:t>
            </w:r>
          </w:p>
        </w:tc>
        <w:tc>
          <w:tcPr>
            <w:tcW w:w="1260" w:type="dxa"/>
          </w:tcPr>
          <w:p w14:paraId="4EE6AE3F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85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14:paraId="02B79689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170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6AB9B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612D0312" w14:textId="77777777" w:rsidTr="00C86401">
        <w:tc>
          <w:tcPr>
            <w:tcW w:w="558" w:type="dxa"/>
          </w:tcPr>
          <w:p w14:paraId="5161513E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18</w:t>
            </w:r>
          </w:p>
        </w:tc>
        <w:tc>
          <w:tcPr>
            <w:tcW w:w="3870" w:type="dxa"/>
          </w:tcPr>
          <w:p w14:paraId="1D768560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กระดาษห่อของขวัญ </w:t>
            </w:r>
          </w:p>
        </w:tc>
        <w:tc>
          <w:tcPr>
            <w:tcW w:w="1260" w:type="dxa"/>
          </w:tcPr>
          <w:p w14:paraId="66E78326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20  แผ่น</w:t>
            </w:r>
          </w:p>
        </w:tc>
        <w:tc>
          <w:tcPr>
            <w:tcW w:w="1260" w:type="dxa"/>
          </w:tcPr>
          <w:p w14:paraId="5A9F2963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14:paraId="270399FA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6CB95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62D06A10" w14:textId="77777777" w:rsidTr="00C86401">
        <w:tc>
          <w:tcPr>
            <w:tcW w:w="558" w:type="dxa"/>
          </w:tcPr>
          <w:p w14:paraId="16DBB19E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19</w:t>
            </w:r>
          </w:p>
        </w:tc>
        <w:tc>
          <w:tcPr>
            <w:tcW w:w="3870" w:type="dxa"/>
          </w:tcPr>
          <w:p w14:paraId="0539B958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กระดาษโน้ตกาวในตัว 12*50 มม.</w:t>
            </w:r>
          </w:p>
        </w:tc>
        <w:tc>
          <w:tcPr>
            <w:tcW w:w="1260" w:type="dxa"/>
          </w:tcPr>
          <w:p w14:paraId="12880843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8 แพ</w:t>
            </w:r>
            <w:proofErr w:type="spellStart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</w:tcPr>
          <w:p w14:paraId="07B1BB06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19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14:paraId="48609000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152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11A08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5C61ECD1" w14:textId="77777777" w:rsidTr="00C86401">
        <w:tc>
          <w:tcPr>
            <w:tcW w:w="558" w:type="dxa"/>
          </w:tcPr>
          <w:p w14:paraId="7081DAC0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3870" w:type="dxa"/>
          </w:tcPr>
          <w:p w14:paraId="40B1EA04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หมึกเติมป</w:t>
            </w:r>
            <w:proofErr w:type="spellStart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ริ้เต</w:t>
            </w:r>
            <w:proofErr w:type="spellEnd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อร์ </w:t>
            </w:r>
            <w:r w:rsidRPr="00D7526B">
              <w:rPr>
                <w:rFonts w:ascii="Angsana New" w:hAnsi="Angsana New" w:cs="Angsana New"/>
                <w:sz w:val="32"/>
                <w:szCs w:val="32"/>
              </w:rPr>
              <w:t>Canon G2010</w:t>
            </w:r>
          </w:p>
        </w:tc>
        <w:tc>
          <w:tcPr>
            <w:tcW w:w="1260" w:type="dxa"/>
          </w:tcPr>
          <w:p w14:paraId="046B7572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14:paraId="29854FA9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1,500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14:paraId="7A4DD78A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1,500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2BE79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2568E46A" w14:textId="77777777" w:rsidTr="00C86401">
        <w:tc>
          <w:tcPr>
            <w:tcW w:w="558" w:type="dxa"/>
          </w:tcPr>
          <w:p w14:paraId="33C6E4FE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21</w:t>
            </w:r>
          </w:p>
        </w:tc>
        <w:tc>
          <w:tcPr>
            <w:tcW w:w="3870" w:type="dxa"/>
          </w:tcPr>
          <w:p w14:paraId="704BC0A8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ถ่าน </w:t>
            </w:r>
            <w:r w:rsidRPr="00D7526B">
              <w:rPr>
                <w:rFonts w:ascii="Angsana New" w:hAnsi="Angsana New" w:cs="Angsana New"/>
                <w:sz w:val="32"/>
                <w:szCs w:val="32"/>
              </w:rPr>
              <w:t xml:space="preserve">1.5 v </w:t>
            </w: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ขนาด </w:t>
            </w:r>
            <w:r w:rsidRPr="00D7526B">
              <w:rPr>
                <w:rFonts w:ascii="Angsana New" w:hAnsi="Angsana New" w:cs="Angsana New"/>
                <w:sz w:val="32"/>
                <w:szCs w:val="32"/>
              </w:rPr>
              <w:t xml:space="preserve">AA  </w:t>
            </w: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(สีเขียว 4 ก้อน)</w:t>
            </w:r>
          </w:p>
        </w:tc>
        <w:tc>
          <w:tcPr>
            <w:tcW w:w="1260" w:type="dxa"/>
          </w:tcPr>
          <w:p w14:paraId="252AEBD0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 แพ</w:t>
            </w:r>
            <w:proofErr w:type="spellStart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260" w:type="dxa"/>
          </w:tcPr>
          <w:p w14:paraId="7AA54AEC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31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14:paraId="32384110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62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4CA12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0776D398" w14:textId="77777777" w:rsidTr="00C86401">
        <w:tc>
          <w:tcPr>
            <w:tcW w:w="558" w:type="dxa"/>
          </w:tcPr>
          <w:p w14:paraId="440F821C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22</w:t>
            </w:r>
          </w:p>
        </w:tc>
        <w:tc>
          <w:tcPr>
            <w:tcW w:w="3870" w:type="dxa"/>
          </w:tcPr>
          <w:p w14:paraId="21FF5094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ถ่าน 1.5 </w:t>
            </w:r>
            <w:r w:rsidRPr="00D7526B">
              <w:rPr>
                <w:rFonts w:ascii="Angsana New" w:hAnsi="Angsana New" w:cs="Angsana New"/>
                <w:sz w:val="32"/>
                <w:szCs w:val="32"/>
              </w:rPr>
              <w:t xml:space="preserve">v </w:t>
            </w: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ขนาด </w:t>
            </w:r>
            <w:r w:rsidRPr="00D7526B">
              <w:rPr>
                <w:rFonts w:ascii="Angsana New" w:hAnsi="Angsana New" w:cs="Angsana New"/>
                <w:sz w:val="32"/>
                <w:szCs w:val="32"/>
              </w:rPr>
              <w:t xml:space="preserve">AAA </w:t>
            </w:r>
            <w:proofErr w:type="spellStart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อัล</w:t>
            </w:r>
            <w:proofErr w:type="spellEnd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คาไลน์</w:t>
            </w:r>
            <w:r w:rsidRPr="00D7526B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 ก้อน)</w:t>
            </w:r>
          </w:p>
        </w:tc>
        <w:tc>
          <w:tcPr>
            <w:tcW w:w="1260" w:type="dxa"/>
          </w:tcPr>
          <w:p w14:paraId="5AC30087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 xml:space="preserve">4 </w:t>
            </w: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260" w:type="dxa"/>
          </w:tcPr>
          <w:p w14:paraId="05F80ED1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  <w:cs/>
              </w:rPr>
              <w:t>29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14:paraId="185D1E40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sz w:val="32"/>
                <w:szCs w:val="32"/>
              </w:rPr>
              <w:t>116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4B2D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48C8CB0B" w14:textId="77777777" w:rsidTr="00C86401">
        <w:tc>
          <w:tcPr>
            <w:tcW w:w="6948" w:type="dxa"/>
            <w:gridSpan w:val="4"/>
          </w:tcPr>
          <w:p w14:paraId="74A02450" w14:textId="77777777" w:rsidR="00D7526B" w:rsidRPr="00D7526B" w:rsidRDefault="00D7526B" w:rsidP="00D7526B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</w:tcPr>
          <w:p w14:paraId="3E9E16CF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9,680</w:t>
            </w:r>
          </w:p>
        </w:tc>
        <w:tc>
          <w:tcPr>
            <w:tcW w:w="1440" w:type="dxa"/>
            <w:tcBorders>
              <w:top w:val="nil"/>
            </w:tcBorders>
          </w:tcPr>
          <w:p w14:paraId="51DDE5E1" w14:textId="77777777" w:rsidR="00D7526B" w:rsidRPr="00D7526B" w:rsidRDefault="00D7526B" w:rsidP="00D7526B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EC80F67" w14:textId="77777777" w:rsidR="00D7526B" w:rsidRPr="00D7526B" w:rsidRDefault="00D7526B" w:rsidP="00D7526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D7526B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D7526B">
        <w:rPr>
          <w:rFonts w:ascii="Angsana New" w:hAnsi="Angsana New" w:cs="Angsana New"/>
          <w:b/>
          <w:bCs/>
          <w:sz w:val="32"/>
          <w:szCs w:val="32"/>
        </w:rPr>
        <w:t>2</w:t>
      </w:r>
      <w:r w:rsidRPr="00D7526B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 xml:space="preserve">  </w:t>
      </w:r>
      <w:r w:rsidRPr="00D7526B">
        <w:rPr>
          <w:rFonts w:ascii="Angsana New" w:hAnsi="Angsana New" w:cs="Angsana New"/>
          <w:b/>
          <w:bCs/>
          <w:sz w:val="32"/>
          <w:szCs w:val="32"/>
          <w:cs/>
        </w:rPr>
        <w:t xml:space="preserve">ซ่อมแซม วัสดุ </w:t>
      </w:r>
      <w:r w:rsidRPr="00D7526B">
        <w:rPr>
          <w:rFonts w:ascii="Angsana New" w:hAnsi="Angsana New" w:cs="Angsana New"/>
          <w:b/>
          <w:bCs/>
          <w:sz w:val="32"/>
          <w:szCs w:val="32"/>
        </w:rPr>
        <w:t xml:space="preserve">– </w:t>
      </w:r>
      <w:r w:rsidRPr="00D7526B">
        <w:rPr>
          <w:rFonts w:ascii="Angsana New" w:hAnsi="Angsana New" w:cs="Angsana New"/>
          <w:b/>
          <w:bCs/>
          <w:sz w:val="32"/>
          <w:szCs w:val="32"/>
          <w:cs/>
        </w:rPr>
        <w:t>ครุภัณฑ์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7526B" w:rsidRPr="00D7526B" w14:paraId="712F37C1" w14:textId="77777777" w:rsidTr="00C86401">
        <w:tc>
          <w:tcPr>
            <w:tcW w:w="1008" w:type="dxa"/>
          </w:tcPr>
          <w:p w14:paraId="3C03C64C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lastRenderedPageBreak/>
              <w:t>รายการที่</w:t>
            </w:r>
          </w:p>
        </w:tc>
        <w:tc>
          <w:tcPr>
            <w:tcW w:w="3060" w:type="dxa"/>
          </w:tcPr>
          <w:p w14:paraId="77DB3051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2ED9840B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D7526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(</w:t>
            </w:r>
            <w:r w:rsidRPr="00D7526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D7526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9AB7422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719329E5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35BB2576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แหล่ง</w:t>
            </w:r>
          </w:p>
          <w:p w14:paraId="6798EFAA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งบประมาณ</w:t>
            </w:r>
          </w:p>
        </w:tc>
      </w:tr>
      <w:tr w:rsidR="00D7526B" w:rsidRPr="00D7526B" w14:paraId="713C21A8" w14:textId="77777777" w:rsidTr="00C86401">
        <w:tc>
          <w:tcPr>
            <w:tcW w:w="1008" w:type="dxa"/>
          </w:tcPr>
          <w:p w14:paraId="3B7ACFA4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color w:val="FF0000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717C8909" w14:textId="77777777" w:rsidR="00D7526B" w:rsidRPr="00D7526B" w:rsidRDefault="00D7526B" w:rsidP="00D7526B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D7526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D7526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620" w:type="dxa"/>
          </w:tcPr>
          <w:p w14:paraId="51A222E4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D7526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</w:tcPr>
          <w:p w14:paraId="54217226" w14:textId="77777777" w:rsidR="00D7526B" w:rsidRPr="00D7526B" w:rsidRDefault="00D7526B" w:rsidP="00D7526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color w:val="FF0000"/>
                <w:sz w:val="32"/>
                <w:szCs w:val="32"/>
              </w:rPr>
              <w:t>1</w:t>
            </w:r>
            <w:r w:rsidRPr="00D7526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224F62C" w14:textId="77777777" w:rsidR="00D7526B" w:rsidRPr="00D7526B" w:rsidRDefault="00D7526B" w:rsidP="00D7526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color w:val="FF0000"/>
                <w:sz w:val="32"/>
                <w:szCs w:val="32"/>
              </w:rPr>
              <w:t>1</w:t>
            </w:r>
            <w:r w:rsidRPr="00D7526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643" w:type="dxa"/>
            <w:vMerge w:val="restart"/>
          </w:tcPr>
          <w:p w14:paraId="7F04ABB4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เหลือจ่าย</w:t>
            </w:r>
          </w:p>
        </w:tc>
      </w:tr>
      <w:tr w:rsidR="00D7526B" w:rsidRPr="00D7526B" w14:paraId="6F95C054" w14:textId="77777777" w:rsidTr="00C8640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2AE4213E" w14:textId="77777777" w:rsidR="00D7526B" w:rsidRPr="00D7526B" w:rsidRDefault="00D7526B" w:rsidP="00D7526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C2111" w14:textId="77777777" w:rsidR="00D7526B" w:rsidRPr="00D7526B" w:rsidRDefault="00D7526B" w:rsidP="00D7526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D7526B">
              <w:rPr>
                <w:rFonts w:ascii="Angsana New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/>
          </w:tcPr>
          <w:p w14:paraId="73ED3EF9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26B" w:rsidRPr="00D7526B" w14:paraId="3EFE93CE" w14:textId="77777777" w:rsidTr="00C8640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5F0049AE" w14:textId="77777777" w:rsidR="00D7526B" w:rsidRPr="00D7526B" w:rsidRDefault="00D7526B" w:rsidP="00D7526B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77918" w14:textId="77777777" w:rsidR="00D7526B" w:rsidRPr="00D7526B" w:rsidRDefault="00D7526B" w:rsidP="00D7526B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</w:rPr>
              <w:t>10</w:t>
            </w:r>
            <w:r w:rsidRPr="00D752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,680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048D623E" w14:textId="77777777" w:rsidR="00D7526B" w:rsidRPr="00D7526B" w:rsidRDefault="00D7526B" w:rsidP="00D752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81E8273" w14:textId="77777777" w:rsidR="00AA001D" w:rsidRPr="00D7526B" w:rsidRDefault="00AA001D" w:rsidP="00D7526B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sectPr w:rsidR="00AA001D" w:rsidRPr="00D7526B" w:rsidSect="00ED2B46">
      <w:headerReference w:type="default" r:id="rId9"/>
      <w:pgSz w:w="11900" w:h="16840"/>
      <w:pgMar w:top="1440" w:right="1440" w:bottom="1440" w:left="1440" w:header="708" w:footer="708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3591E" w14:textId="77777777" w:rsidR="00342F35" w:rsidRDefault="00342F35" w:rsidP="00CC7489">
      <w:pPr>
        <w:spacing w:after="0" w:line="240" w:lineRule="auto"/>
      </w:pPr>
      <w:r>
        <w:separator/>
      </w:r>
    </w:p>
  </w:endnote>
  <w:endnote w:type="continuationSeparator" w:id="0">
    <w:p w14:paraId="0C2944B9" w14:textId="77777777" w:rsidR="00342F35" w:rsidRDefault="00342F35" w:rsidP="00CC7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3F8C8" w14:textId="77777777" w:rsidR="00342F35" w:rsidRDefault="00342F35" w:rsidP="00CC7489">
      <w:pPr>
        <w:spacing w:after="0" w:line="240" w:lineRule="auto"/>
      </w:pPr>
      <w:r>
        <w:separator/>
      </w:r>
    </w:p>
  </w:footnote>
  <w:footnote w:type="continuationSeparator" w:id="0">
    <w:p w14:paraId="36D150F2" w14:textId="77777777" w:rsidR="00342F35" w:rsidRDefault="00342F35" w:rsidP="00CC7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41898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171D9C86" w14:textId="38EEE186" w:rsidR="007E4C95" w:rsidRPr="007E4C95" w:rsidRDefault="007E4C95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7E4C95">
          <w:rPr>
            <w:rFonts w:asciiTheme="majorBidi" w:hAnsiTheme="majorBidi" w:cstheme="majorBidi"/>
            <w:sz w:val="28"/>
          </w:rPr>
          <w:fldChar w:fldCharType="begin"/>
        </w:r>
        <w:r w:rsidRPr="007E4C95">
          <w:rPr>
            <w:rFonts w:asciiTheme="majorBidi" w:hAnsiTheme="majorBidi" w:cstheme="majorBidi"/>
            <w:sz w:val="28"/>
          </w:rPr>
          <w:instrText>PAGE   \* MERGEFORMAT</w:instrText>
        </w:r>
        <w:r w:rsidRPr="007E4C95">
          <w:rPr>
            <w:rFonts w:asciiTheme="majorBidi" w:hAnsiTheme="majorBidi" w:cstheme="majorBidi"/>
            <w:sz w:val="28"/>
          </w:rPr>
          <w:fldChar w:fldCharType="separate"/>
        </w:r>
        <w:r w:rsidR="00A1552F" w:rsidRPr="00A1552F">
          <w:rPr>
            <w:rFonts w:asciiTheme="majorBidi" w:hAnsiTheme="majorBidi" w:cs="Angsana New"/>
            <w:noProof/>
            <w:sz w:val="28"/>
            <w:lang w:val="th-TH"/>
          </w:rPr>
          <w:t>241</w:t>
        </w:r>
        <w:r w:rsidRPr="007E4C95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F2367E6" w14:textId="77777777" w:rsidR="00CC7489" w:rsidRDefault="00CC748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E32DD"/>
    <w:multiLevelType w:val="hybridMultilevel"/>
    <w:tmpl w:val="2F566AEE"/>
    <w:lvl w:ilvl="0" w:tplc="7FFA0E8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514F9"/>
    <w:multiLevelType w:val="hybridMultilevel"/>
    <w:tmpl w:val="007AB428"/>
    <w:lvl w:ilvl="0" w:tplc="107818D4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F61C4"/>
    <w:multiLevelType w:val="hybridMultilevel"/>
    <w:tmpl w:val="3250ADFE"/>
    <w:lvl w:ilvl="0" w:tplc="317E3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56400B"/>
    <w:multiLevelType w:val="multilevel"/>
    <w:tmpl w:val="ADDA0D5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Angsana New" w:hAnsiTheme="majorBidi" w:cstheme="majorBidi"/>
        <w:sz w:val="28"/>
        <w:lang w:val="en-US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40E55C2E"/>
    <w:multiLevelType w:val="hybridMultilevel"/>
    <w:tmpl w:val="215418D0"/>
    <w:lvl w:ilvl="0" w:tplc="1DEA1ACA">
      <w:start w:val="1"/>
      <w:numFmt w:val="decimal"/>
      <w:lvlText w:val="%1"/>
      <w:lvlJc w:val="left"/>
      <w:pPr>
        <w:ind w:left="4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9" w:hanging="360"/>
      </w:pPr>
    </w:lvl>
    <w:lvl w:ilvl="2" w:tplc="0409001B" w:tentative="1">
      <w:start w:val="1"/>
      <w:numFmt w:val="lowerRoman"/>
      <w:lvlText w:val="%3."/>
      <w:lvlJc w:val="right"/>
      <w:pPr>
        <w:ind w:left="1889" w:hanging="180"/>
      </w:pPr>
    </w:lvl>
    <w:lvl w:ilvl="3" w:tplc="0409000F" w:tentative="1">
      <w:start w:val="1"/>
      <w:numFmt w:val="decimal"/>
      <w:lvlText w:val="%4."/>
      <w:lvlJc w:val="left"/>
      <w:pPr>
        <w:ind w:left="2609" w:hanging="360"/>
      </w:pPr>
    </w:lvl>
    <w:lvl w:ilvl="4" w:tplc="04090019" w:tentative="1">
      <w:start w:val="1"/>
      <w:numFmt w:val="lowerLetter"/>
      <w:lvlText w:val="%5."/>
      <w:lvlJc w:val="left"/>
      <w:pPr>
        <w:ind w:left="3329" w:hanging="360"/>
      </w:pPr>
    </w:lvl>
    <w:lvl w:ilvl="5" w:tplc="0409001B" w:tentative="1">
      <w:start w:val="1"/>
      <w:numFmt w:val="lowerRoman"/>
      <w:lvlText w:val="%6."/>
      <w:lvlJc w:val="right"/>
      <w:pPr>
        <w:ind w:left="4049" w:hanging="180"/>
      </w:pPr>
    </w:lvl>
    <w:lvl w:ilvl="6" w:tplc="0409000F" w:tentative="1">
      <w:start w:val="1"/>
      <w:numFmt w:val="decimal"/>
      <w:lvlText w:val="%7."/>
      <w:lvlJc w:val="left"/>
      <w:pPr>
        <w:ind w:left="4769" w:hanging="360"/>
      </w:pPr>
    </w:lvl>
    <w:lvl w:ilvl="7" w:tplc="04090019" w:tentative="1">
      <w:start w:val="1"/>
      <w:numFmt w:val="lowerLetter"/>
      <w:lvlText w:val="%8."/>
      <w:lvlJc w:val="left"/>
      <w:pPr>
        <w:ind w:left="5489" w:hanging="360"/>
      </w:pPr>
    </w:lvl>
    <w:lvl w:ilvl="8" w:tplc="040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8" w15:restartNumberingAfterBreak="0">
    <w:nsid w:val="550C0558"/>
    <w:multiLevelType w:val="hybridMultilevel"/>
    <w:tmpl w:val="4BD46980"/>
    <w:lvl w:ilvl="0" w:tplc="29700FB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A034AD1"/>
    <w:multiLevelType w:val="hybridMultilevel"/>
    <w:tmpl w:val="67D83504"/>
    <w:lvl w:ilvl="0" w:tplc="C7686C26">
      <w:start w:val="3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80748975">
    <w:abstractNumId w:val="2"/>
  </w:num>
  <w:num w:numId="2" w16cid:durableId="161119103">
    <w:abstractNumId w:val="6"/>
  </w:num>
  <w:num w:numId="3" w16cid:durableId="36323148">
    <w:abstractNumId w:val="1"/>
  </w:num>
  <w:num w:numId="4" w16cid:durableId="216094564">
    <w:abstractNumId w:val="5"/>
  </w:num>
  <w:num w:numId="5" w16cid:durableId="1257323173">
    <w:abstractNumId w:val="0"/>
  </w:num>
  <w:num w:numId="6" w16cid:durableId="90440282">
    <w:abstractNumId w:val="4"/>
  </w:num>
  <w:num w:numId="7" w16cid:durableId="1156455220">
    <w:abstractNumId w:val="3"/>
  </w:num>
  <w:num w:numId="8" w16cid:durableId="572130831">
    <w:abstractNumId w:val="9"/>
  </w:num>
  <w:num w:numId="9" w16cid:durableId="1630479740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302010">
    <w:abstractNumId w:val="8"/>
  </w:num>
  <w:num w:numId="11" w16cid:durableId="4615784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D0C"/>
    <w:rsid w:val="00004636"/>
    <w:rsid w:val="00031899"/>
    <w:rsid w:val="0003686E"/>
    <w:rsid w:val="00060D22"/>
    <w:rsid w:val="00092072"/>
    <w:rsid w:val="0009463F"/>
    <w:rsid w:val="000B1A51"/>
    <w:rsid w:val="001A3635"/>
    <w:rsid w:val="001B0489"/>
    <w:rsid w:val="001C732A"/>
    <w:rsid w:val="002135D4"/>
    <w:rsid w:val="00236188"/>
    <w:rsid w:val="002418C0"/>
    <w:rsid w:val="00241D0C"/>
    <w:rsid w:val="002912F9"/>
    <w:rsid w:val="0029289A"/>
    <w:rsid w:val="002E284A"/>
    <w:rsid w:val="00336FA7"/>
    <w:rsid w:val="00342F35"/>
    <w:rsid w:val="00365D15"/>
    <w:rsid w:val="003A0CF1"/>
    <w:rsid w:val="004060CD"/>
    <w:rsid w:val="00407044"/>
    <w:rsid w:val="0042756D"/>
    <w:rsid w:val="004320A4"/>
    <w:rsid w:val="004600F1"/>
    <w:rsid w:val="004C08E8"/>
    <w:rsid w:val="004D4936"/>
    <w:rsid w:val="0053398C"/>
    <w:rsid w:val="005B2AD3"/>
    <w:rsid w:val="005C28F2"/>
    <w:rsid w:val="005F1C84"/>
    <w:rsid w:val="006405C8"/>
    <w:rsid w:val="00656097"/>
    <w:rsid w:val="00696B0C"/>
    <w:rsid w:val="006B0F3A"/>
    <w:rsid w:val="00744A97"/>
    <w:rsid w:val="0079590D"/>
    <w:rsid w:val="007E4C95"/>
    <w:rsid w:val="008102EB"/>
    <w:rsid w:val="00834838"/>
    <w:rsid w:val="008424ED"/>
    <w:rsid w:val="008727ED"/>
    <w:rsid w:val="00881CF1"/>
    <w:rsid w:val="008C1BAE"/>
    <w:rsid w:val="008D35B0"/>
    <w:rsid w:val="00951EC0"/>
    <w:rsid w:val="0095288F"/>
    <w:rsid w:val="00952FE5"/>
    <w:rsid w:val="00993249"/>
    <w:rsid w:val="009E626D"/>
    <w:rsid w:val="00A1552F"/>
    <w:rsid w:val="00A90C18"/>
    <w:rsid w:val="00AA001D"/>
    <w:rsid w:val="00AA07C9"/>
    <w:rsid w:val="00AD0CE8"/>
    <w:rsid w:val="00AD1B01"/>
    <w:rsid w:val="00AD3E2B"/>
    <w:rsid w:val="00AF51F8"/>
    <w:rsid w:val="00AF6AE3"/>
    <w:rsid w:val="00B1592C"/>
    <w:rsid w:val="00B5142B"/>
    <w:rsid w:val="00B545AD"/>
    <w:rsid w:val="00B7598F"/>
    <w:rsid w:val="00BB59CC"/>
    <w:rsid w:val="00BC3784"/>
    <w:rsid w:val="00BC4EEF"/>
    <w:rsid w:val="00BD36AD"/>
    <w:rsid w:val="00C3442E"/>
    <w:rsid w:val="00CC7489"/>
    <w:rsid w:val="00CE2A4D"/>
    <w:rsid w:val="00CE7810"/>
    <w:rsid w:val="00D02690"/>
    <w:rsid w:val="00D074E1"/>
    <w:rsid w:val="00D17074"/>
    <w:rsid w:val="00D36838"/>
    <w:rsid w:val="00D44537"/>
    <w:rsid w:val="00D57810"/>
    <w:rsid w:val="00D72E18"/>
    <w:rsid w:val="00D7526B"/>
    <w:rsid w:val="00D82DB8"/>
    <w:rsid w:val="00DA5E92"/>
    <w:rsid w:val="00E215BC"/>
    <w:rsid w:val="00E2264C"/>
    <w:rsid w:val="00E526FC"/>
    <w:rsid w:val="00E536C4"/>
    <w:rsid w:val="00E62DBF"/>
    <w:rsid w:val="00E64E67"/>
    <w:rsid w:val="00E91710"/>
    <w:rsid w:val="00EB493D"/>
    <w:rsid w:val="00EC0ECA"/>
    <w:rsid w:val="00ED23BB"/>
    <w:rsid w:val="00ED2B46"/>
    <w:rsid w:val="00EF6E34"/>
    <w:rsid w:val="00F114EA"/>
    <w:rsid w:val="00F42702"/>
    <w:rsid w:val="00F55116"/>
    <w:rsid w:val="00F60D59"/>
    <w:rsid w:val="00FD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B530"/>
  <w14:defaultImageDpi w14:val="32767"/>
  <w15:docId w15:val="{08E0103D-25A2-4319-BD2A-F3E1A1656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D0C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5B2AD3"/>
    <w:pPr>
      <w:keepNext/>
      <w:spacing w:after="0" w:line="240" w:lineRule="auto"/>
      <w:outlineLvl w:val="0"/>
    </w:pPr>
    <w:rPr>
      <w:rFonts w:ascii="Cordia New" w:eastAsia="Cordia New" w:hAnsi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 Indent"/>
    <w:basedOn w:val="a"/>
    <w:link w:val="a5"/>
    <w:rsid w:val="00AD1B01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AD1B01"/>
    <w:rPr>
      <w:rFonts w:ascii="AngsanaUPC" w:eastAsia="Cordia New" w:hAnsi="AngsanaUPC" w:cs="Angsana New"/>
      <w:sz w:val="32"/>
      <w:szCs w:val="37"/>
    </w:rPr>
  </w:style>
  <w:style w:type="table" w:styleId="a6">
    <w:name w:val="Table Grid"/>
    <w:basedOn w:val="a1"/>
    <w:uiPriority w:val="59"/>
    <w:rsid w:val="00AD3E2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B2AD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B2AD3"/>
    <w:rPr>
      <w:rFonts w:ascii="Leelawadee" w:eastAsia="Calibri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5B2AD3"/>
    <w:rPr>
      <w:rFonts w:ascii="Cordia New" w:eastAsia="Cordia New" w:hAnsi="Cordia New" w:cs="Cordia New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CC7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CC7489"/>
    <w:rPr>
      <w:rFonts w:ascii="Calibri" w:eastAsia="Calibri" w:hAnsi="Calibri" w:cs="Cordia New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CC7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CC7489"/>
    <w:rPr>
      <w:rFonts w:ascii="Calibri" w:eastAsia="Calibri" w:hAnsi="Calibri" w:cs="Cordia New"/>
      <w:sz w:val="22"/>
      <w:szCs w:val="28"/>
    </w:rPr>
  </w:style>
  <w:style w:type="paragraph" w:customStyle="1" w:styleId="Body">
    <w:name w:val="Body"/>
    <w:rsid w:val="004C08E8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table" w:customStyle="1" w:styleId="11">
    <w:name w:val="เส้นตาราง1"/>
    <w:basedOn w:val="a1"/>
    <w:next w:val="a6"/>
    <w:uiPriority w:val="59"/>
    <w:rsid w:val="00D7526B"/>
    <w:rPr>
      <w:rFonts w:eastAsia="SimSun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F357F-30AE-4522-84F2-593E710E5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ผู้ใช้ Microsoft Office</dc:creator>
  <cp:lastModifiedBy>My Documents</cp:lastModifiedBy>
  <cp:revision>7</cp:revision>
  <cp:lastPrinted>2023-01-31T03:53:00Z</cp:lastPrinted>
  <dcterms:created xsi:type="dcterms:W3CDTF">2023-01-31T04:49:00Z</dcterms:created>
  <dcterms:modified xsi:type="dcterms:W3CDTF">2023-06-10T06:12:00Z</dcterms:modified>
</cp:coreProperties>
</file>